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C9EA5" w14:textId="77777777" w:rsidR="000453D4" w:rsidRDefault="00EE1E64" w:rsidP="005228F7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0453D4">
        <w:rPr>
          <w:rFonts w:ascii="Arial" w:hAnsi="Arial" w:cs="Arial"/>
          <w:b/>
          <w:sz w:val="32"/>
          <w:szCs w:val="32"/>
        </w:rPr>
        <w:t xml:space="preserve">SCHEDA PER LA </w:t>
      </w:r>
      <w:r w:rsidR="00662DEF" w:rsidRPr="000453D4">
        <w:rPr>
          <w:rFonts w:ascii="Arial" w:hAnsi="Arial" w:cs="Arial"/>
          <w:b/>
          <w:sz w:val="32"/>
          <w:szCs w:val="32"/>
        </w:rPr>
        <w:t xml:space="preserve">COMUNICAZIONE DI </w:t>
      </w:r>
      <w:r w:rsidRPr="000453D4">
        <w:rPr>
          <w:rFonts w:ascii="Arial" w:hAnsi="Arial" w:cs="Arial"/>
          <w:b/>
          <w:sz w:val="32"/>
          <w:szCs w:val="32"/>
        </w:rPr>
        <w:t>FUOCHI CONTROLLATI NELL’AMBITO DI ATTIVIT</w:t>
      </w:r>
      <w:r w:rsidR="00817F62">
        <w:rPr>
          <w:rFonts w:ascii="Arial" w:hAnsi="Arial" w:cs="Arial"/>
          <w:b/>
          <w:sz w:val="32"/>
          <w:szCs w:val="32"/>
        </w:rPr>
        <w:t>À</w:t>
      </w:r>
      <w:r w:rsidRPr="000453D4">
        <w:rPr>
          <w:rFonts w:ascii="Arial" w:hAnsi="Arial" w:cs="Arial"/>
          <w:b/>
          <w:sz w:val="32"/>
          <w:szCs w:val="32"/>
        </w:rPr>
        <w:t xml:space="preserve"> SCOUT </w:t>
      </w:r>
      <w:r w:rsidR="007B6EB2" w:rsidRPr="000453D4">
        <w:rPr>
          <w:rFonts w:ascii="Arial" w:hAnsi="Arial" w:cs="Arial"/>
          <w:b/>
          <w:sz w:val="32"/>
          <w:szCs w:val="32"/>
        </w:rPr>
        <w:t>IN EMILIA-ROMAGNA</w:t>
      </w:r>
    </w:p>
    <w:p w14:paraId="022F1103" w14:textId="628FA9F8" w:rsidR="0027133C" w:rsidRPr="000453D4" w:rsidRDefault="00EE1E64" w:rsidP="005228F7">
      <w:pPr>
        <w:jc w:val="center"/>
        <w:rPr>
          <w:rFonts w:ascii="Arial" w:hAnsi="Arial" w:cs="Arial"/>
          <w:b/>
          <w:sz w:val="32"/>
          <w:szCs w:val="32"/>
        </w:rPr>
      </w:pPr>
      <w:r w:rsidRPr="000453D4">
        <w:rPr>
          <w:rFonts w:ascii="Arial" w:hAnsi="Arial" w:cs="Arial"/>
          <w:b/>
          <w:sz w:val="32"/>
          <w:szCs w:val="32"/>
        </w:rPr>
        <w:t xml:space="preserve">AI SENSI DEL PIANO REGIONALE DI PREVISIONE, PREVENZIONE E LOTTA </w:t>
      </w:r>
      <w:r w:rsidR="000453D4" w:rsidRPr="000453D4">
        <w:rPr>
          <w:rFonts w:ascii="Arial" w:hAnsi="Arial" w:cs="Arial"/>
          <w:b/>
          <w:sz w:val="32"/>
          <w:szCs w:val="32"/>
        </w:rPr>
        <w:t xml:space="preserve">CONTRO GLI </w:t>
      </w:r>
      <w:r w:rsidRPr="000453D4">
        <w:rPr>
          <w:rFonts w:ascii="Arial" w:hAnsi="Arial" w:cs="Arial"/>
          <w:b/>
          <w:sz w:val="32"/>
          <w:szCs w:val="32"/>
        </w:rPr>
        <w:t xml:space="preserve">INCENDI BOSCHIVI </w:t>
      </w:r>
      <w:r w:rsidR="000453D4" w:rsidRPr="000453D4">
        <w:rPr>
          <w:rFonts w:ascii="Arial" w:hAnsi="Arial" w:cs="Arial"/>
          <w:b/>
          <w:sz w:val="32"/>
          <w:szCs w:val="32"/>
        </w:rPr>
        <w:t>(20</w:t>
      </w:r>
      <w:r w:rsidR="00B35127">
        <w:rPr>
          <w:rFonts w:ascii="Arial" w:hAnsi="Arial" w:cs="Arial"/>
          <w:b/>
          <w:sz w:val="32"/>
          <w:szCs w:val="32"/>
        </w:rPr>
        <w:t>22</w:t>
      </w:r>
      <w:r w:rsidR="005228F7">
        <w:rPr>
          <w:rFonts w:ascii="Arial" w:hAnsi="Arial" w:cs="Arial"/>
          <w:b/>
          <w:sz w:val="32"/>
          <w:szCs w:val="32"/>
        </w:rPr>
        <w:t>-202</w:t>
      </w:r>
      <w:r w:rsidR="00B35127">
        <w:rPr>
          <w:rFonts w:ascii="Arial" w:hAnsi="Arial" w:cs="Arial"/>
          <w:b/>
          <w:sz w:val="32"/>
          <w:szCs w:val="32"/>
        </w:rPr>
        <w:t>6</w:t>
      </w:r>
      <w:r w:rsidR="000453D4" w:rsidRPr="000453D4">
        <w:rPr>
          <w:rFonts w:ascii="Arial" w:hAnsi="Arial" w:cs="Arial"/>
          <w:b/>
          <w:sz w:val="32"/>
          <w:szCs w:val="32"/>
        </w:rPr>
        <w:t xml:space="preserve">) - </w:t>
      </w:r>
      <w:r w:rsidRPr="000453D4">
        <w:rPr>
          <w:rFonts w:ascii="Arial" w:hAnsi="Arial" w:cs="Arial"/>
          <w:b/>
          <w:sz w:val="32"/>
          <w:szCs w:val="32"/>
        </w:rPr>
        <w:t xml:space="preserve">ARTICOLO </w:t>
      </w:r>
      <w:r w:rsidR="000453D4" w:rsidRPr="000453D4">
        <w:rPr>
          <w:rFonts w:ascii="Arial" w:hAnsi="Arial" w:cs="Arial"/>
          <w:b/>
          <w:sz w:val="32"/>
          <w:szCs w:val="32"/>
        </w:rPr>
        <w:t>6.</w:t>
      </w:r>
      <w:r w:rsidR="0092276A">
        <w:rPr>
          <w:rFonts w:ascii="Arial" w:hAnsi="Arial" w:cs="Arial"/>
          <w:b/>
          <w:sz w:val="32"/>
          <w:szCs w:val="32"/>
        </w:rPr>
        <w:t>3</w:t>
      </w:r>
    </w:p>
    <w:p w14:paraId="62AC573C" w14:textId="77777777" w:rsidR="00EE1E64" w:rsidRPr="00EC0C1D" w:rsidRDefault="00EE1E64">
      <w:pPr>
        <w:rPr>
          <w:b/>
          <w:sz w:val="22"/>
          <w:szCs w:val="22"/>
        </w:rPr>
      </w:pPr>
    </w:p>
    <w:p w14:paraId="089B8D04" w14:textId="77777777" w:rsidR="00EE1E64" w:rsidRPr="00EE1E64" w:rsidRDefault="007B6EB2" w:rsidP="00EE1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>Comunicazione d</w:t>
      </w:r>
      <w:r w:rsidR="00EE1E64" w:rsidRPr="00EE1E64">
        <w:rPr>
          <w:b/>
          <w:i/>
        </w:rPr>
        <w:t xml:space="preserve">a inviare al </w:t>
      </w:r>
      <w:r w:rsidR="005228F7" w:rsidRPr="005228F7">
        <w:rPr>
          <w:b/>
          <w:i/>
        </w:rPr>
        <w:t>Comando provinciale dei Vigili del Fuoco e al Gruppo Carabinieri Forestale</w:t>
      </w:r>
      <w:r w:rsidR="00EE1E64" w:rsidRPr="00EE1E64">
        <w:rPr>
          <w:b/>
          <w:i/>
        </w:rPr>
        <w:t xml:space="preserve"> all’indirizzo di posta </w:t>
      </w:r>
      <w:r w:rsidR="00EE1E64" w:rsidRPr="005228F7">
        <w:rPr>
          <w:b/>
          <w:i/>
        </w:rPr>
        <w:t xml:space="preserve">elettronica </w:t>
      </w:r>
      <w:r w:rsidR="005228F7" w:rsidRPr="005228F7">
        <w:rPr>
          <w:b/>
          <w:i/>
        </w:rPr>
        <w:t>so.emiliaromagna@vigilfuoco.it</w:t>
      </w:r>
      <w:r w:rsidR="00EE1E64" w:rsidRPr="005228F7">
        <w:rPr>
          <w:b/>
          <w:i/>
        </w:rPr>
        <w:t xml:space="preserve"> o in</w:t>
      </w:r>
      <w:r w:rsidR="00EE1E64" w:rsidRPr="00F23A17">
        <w:rPr>
          <w:b/>
          <w:i/>
        </w:rPr>
        <w:t xml:space="preserve"> alternativa</w:t>
      </w:r>
      <w:r w:rsidR="00EE1E64" w:rsidRPr="00EE1E64">
        <w:rPr>
          <w:b/>
          <w:i/>
        </w:rPr>
        <w:t xml:space="preserve"> per telefono al numero verde 800</w:t>
      </w:r>
      <w:r w:rsidR="005228F7">
        <w:rPr>
          <w:b/>
          <w:i/>
        </w:rPr>
        <w:t>.</w:t>
      </w:r>
      <w:r w:rsidR="00EE1E64" w:rsidRPr="00EE1E64">
        <w:rPr>
          <w:b/>
          <w:i/>
        </w:rPr>
        <w:t>841</w:t>
      </w:r>
      <w:r w:rsidR="005228F7">
        <w:rPr>
          <w:b/>
          <w:i/>
        </w:rPr>
        <w:t>.</w:t>
      </w:r>
      <w:r w:rsidR="00EE1E64" w:rsidRPr="00EE1E64">
        <w:rPr>
          <w:b/>
          <w:i/>
        </w:rPr>
        <w:t>051 nelle 48 ore precedenti l’attività di accensione fuochi.</w:t>
      </w:r>
    </w:p>
    <w:p w14:paraId="527D925E" w14:textId="77777777" w:rsidR="00EE1E64" w:rsidRDefault="00EE1E64"/>
    <w:p w14:paraId="3664F7AA" w14:textId="77777777" w:rsidR="00C51908" w:rsidRDefault="00EE1E64" w:rsidP="00817F62">
      <w:pPr>
        <w:spacing w:line="360" w:lineRule="auto"/>
        <w:jc w:val="both"/>
      </w:pPr>
      <w:r>
        <w:t>Il</w:t>
      </w:r>
      <w:r w:rsidR="00817F62">
        <w:t>/La</w:t>
      </w:r>
      <w:r>
        <w:t xml:space="preserve"> sottoscrit</w:t>
      </w:r>
      <w:r w:rsidR="000453D4">
        <w:t>to</w:t>
      </w:r>
      <w:r w:rsidR="00817F62">
        <w:t>/a</w:t>
      </w:r>
      <w:r w:rsidR="000453D4">
        <w:t xml:space="preserve"> </w:t>
      </w:r>
      <w:r w:rsidR="00817F62">
        <w:t>_____</w:t>
      </w:r>
      <w:r w:rsidR="000453D4">
        <w:t>________________________</w:t>
      </w:r>
      <w:r>
        <w:t>__, nato</w:t>
      </w:r>
      <w:r w:rsidR="00817F62">
        <w:t>/a</w:t>
      </w:r>
      <w:r>
        <w:t xml:space="preserve"> </w:t>
      </w:r>
      <w:proofErr w:type="spellStart"/>
      <w:r>
        <w:t>a</w:t>
      </w:r>
      <w:proofErr w:type="spellEnd"/>
      <w:r>
        <w:t xml:space="preserve"> </w:t>
      </w:r>
      <w:r w:rsidR="00817F62">
        <w:t>___</w:t>
      </w:r>
      <w:r>
        <w:t>___</w:t>
      </w:r>
      <w:r w:rsidR="000453D4">
        <w:t>_____</w:t>
      </w:r>
      <w:r>
        <w:t>___ il __________ e residente a _______</w:t>
      </w:r>
      <w:r w:rsidR="000453D4">
        <w:t>_________</w:t>
      </w:r>
      <w:r>
        <w:t>___ in _</w:t>
      </w:r>
      <w:r w:rsidR="00817F62">
        <w:t>___</w:t>
      </w:r>
      <w:r>
        <w:t>________________</w:t>
      </w:r>
      <w:r w:rsidR="00817F62">
        <w:t>_______</w:t>
      </w:r>
      <w:r>
        <w:t>___</w:t>
      </w:r>
      <w:r w:rsidR="000453D4">
        <w:t>___</w:t>
      </w:r>
      <w:r>
        <w:t>____</w:t>
      </w:r>
      <w:r w:rsidR="00BA0223">
        <w:t xml:space="preserve">, in qualità di </w:t>
      </w:r>
      <w:r w:rsidR="00C51908">
        <w:t>responsabile del campo scout dell’a</w:t>
      </w:r>
      <w:r w:rsidR="00BA0223">
        <w:t xml:space="preserve">ssociazione </w:t>
      </w:r>
      <w:r w:rsidR="00817F62">
        <w:t>_______</w:t>
      </w:r>
      <w:r w:rsidR="00BA0223">
        <w:t>__</w:t>
      </w:r>
      <w:r w:rsidR="00C51908">
        <w:t>_________</w:t>
      </w:r>
      <w:r w:rsidR="000453D4">
        <w:t>____</w:t>
      </w:r>
      <w:r w:rsidR="00C51908">
        <w:t>________ G</w:t>
      </w:r>
      <w:r w:rsidR="00BA0223">
        <w:t>rupp</w:t>
      </w:r>
      <w:r w:rsidR="000453D4">
        <w:t>o</w:t>
      </w:r>
      <w:r w:rsidR="00C51908">
        <w:t xml:space="preserve"> ________________________</w:t>
      </w:r>
      <w:r w:rsidR="00817F62">
        <w:t xml:space="preserve">, </w:t>
      </w:r>
      <w:r w:rsidR="00C51908">
        <w:t xml:space="preserve">Unità </w:t>
      </w:r>
      <w:r w:rsidR="000453D4">
        <w:t>____</w:t>
      </w:r>
      <w:r w:rsidR="00EC0C1D">
        <w:t>__</w:t>
      </w:r>
      <w:r w:rsidR="000453D4">
        <w:t>___________</w:t>
      </w:r>
      <w:r w:rsidR="00C51908">
        <w:t>____</w:t>
      </w:r>
      <w:r w:rsidR="000453D4">
        <w:t xml:space="preserve">___ </w:t>
      </w:r>
    </w:p>
    <w:p w14:paraId="5A7E1497" w14:textId="77777777" w:rsidR="00C51908" w:rsidRDefault="00EE1E64" w:rsidP="00C51908">
      <w:pPr>
        <w:spacing w:line="360" w:lineRule="auto"/>
        <w:jc w:val="center"/>
        <w:rPr>
          <w:b/>
        </w:rPr>
      </w:pPr>
      <w:r w:rsidRPr="00BA0223">
        <w:rPr>
          <w:b/>
        </w:rPr>
        <w:t>COMUNICA</w:t>
      </w:r>
    </w:p>
    <w:p w14:paraId="31E8CAE9" w14:textId="77777777" w:rsidR="00EE1E64" w:rsidRDefault="00EC0C1D" w:rsidP="00C51908">
      <w:pPr>
        <w:spacing w:line="360" w:lineRule="auto"/>
        <w:jc w:val="center"/>
      </w:pPr>
      <w:r>
        <w:t xml:space="preserve">i </w:t>
      </w:r>
      <w:r w:rsidR="00EE1E64">
        <w:t xml:space="preserve">seguenti dati inerenti </w:t>
      </w:r>
      <w:proofErr w:type="gramStart"/>
      <w:r w:rsidR="007B6EB2">
        <w:t>l’accensione</w:t>
      </w:r>
      <w:proofErr w:type="gramEnd"/>
      <w:r w:rsidR="007B6EB2">
        <w:t xml:space="preserve"> di fuochi controllati legati all’attività scout.</w:t>
      </w:r>
    </w:p>
    <w:p w14:paraId="4ABD0F41" w14:textId="77777777" w:rsidR="00817F62" w:rsidRDefault="00817F62" w:rsidP="00C51908">
      <w:pPr>
        <w:spacing w:line="360" w:lineRule="auto"/>
        <w:jc w:val="center"/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827"/>
        <w:gridCol w:w="4801"/>
      </w:tblGrid>
      <w:tr w:rsidR="00817F62" w14:paraId="65F7D18B" w14:textId="77777777" w:rsidTr="006959E1">
        <w:tc>
          <w:tcPr>
            <w:tcW w:w="4889" w:type="dxa"/>
          </w:tcPr>
          <w:p w14:paraId="51FF1CCF" w14:textId="77777777" w:rsidR="00817F62" w:rsidRDefault="00817F62" w:rsidP="006959E1">
            <w:pPr>
              <w:spacing w:line="360" w:lineRule="auto"/>
            </w:pPr>
            <w:r>
              <w:t xml:space="preserve">Periodo di svolgimento del campo </w:t>
            </w:r>
          </w:p>
          <w:p w14:paraId="43011621" w14:textId="77777777" w:rsidR="00817F62" w:rsidRDefault="00817F62" w:rsidP="006959E1">
            <w:pPr>
              <w:spacing w:line="360" w:lineRule="auto"/>
            </w:pPr>
          </w:p>
        </w:tc>
        <w:tc>
          <w:tcPr>
            <w:tcW w:w="4889" w:type="dxa"/>
          </w:tcPr>
          <w:p w14:paraId="1BBABD2B" w14:textId="77777777" w:rsidR="00817F62" w:rsidRDefault="00817F62" w:rsidP="006959E1">
            <w:pPr>
              <w:spacing w:line="360" w:lineRule="auto"/>
            </w:pPr>
          </w:p>
        </w:tc>
      </w:tr>
      <w:tr w:rsidR="007B6EB2" w14:paraId="6C193306" w14:textId="77777777" w:rsidTr="007B6EB2">
        <w:tc>
          <w:tcPr>
            <w:tcW w:w="4889" w:type="dxa"/>
          </w:tcPr>
          <w:p w14:paraId="6F2EA0CD" w14:textId="77777777" w:rsidR="007B6EB2" w:rsidRDefault="00C51908" w:rsidP="00EE1E64">
            <w:pPr>
              <w:spacing w:line="360" w:lineRule="auto"/>
            </w:pPr>
            <w:r>
              <w:t>Comune in cui si terrà il c</w:t>
            </w:r>
            <w:r w:rsidR="007B6EB2">
              <w:t xml:space="preserve">ampo </w:t>
            </w:r>
            <w:r>
              <w:t>s</w:t>
            </w:r>
            <w:r w:rsidR="00BA0223">
              <w:t>cout</w:t>
            </w:r>
          </w:p>
          <w:p w14:paraId="6ADBDA79" w14:textId="77777777" w:rsidR="00EC0C1D" w:rsidRDefault="00EC0C1D" w:rsidP="00EE1E64">
            <w:pPr>
              <w:spacing w:line="360" w:lineRule="auto"/>
            </w:pPr>
          </w:p>
        </w:tc>
        <w:tc>
          <w:tcPr>
            <w:tcW w:w="4889" w:type="dxa"/>
          </w:tcPr>
          <w:p w14:paraId="0F59337E" w14:textId="77777777" w:rsidR="007B6EB2" w:rsidRDefault="007B6EB2" w:rsidP="00EE1E64">
            <w:pPr>
              <w:spacing w:line="360" w:lineRule="auto"/>
            </w:pPr>
          </w:p>
        </w:tc>
      </w:tr>
      <w:tr w:rsidR="007B6EB2" w14:paraId="4421C63C" w14:textId="77777777" w:rsidTr="007B6EB2">
        <w:tc>
          <w:tcPr>
            <w:tcW w:w="4889" w:type="dxa"/>
          </w:tcPr>
          <w:p w14:paraId="1DC76D9C" w14:textId="77777777" w:rsidR="007B6EB2" w:rsidRDefault="007B6EB2" w:rsidP="00EE1E64">
            <w:pPr>
              <w:spacing w:line="360" w:lineRule="auto"/>
            </w:pPr>
            <w:r>
              <w:t xml:space="preserve">Località / indirizzo del luogo in cui si terrà il campo </w:t>
            </w:r>
          </w:p>
        </w:tc>
        <w:tc>
          <w:tcPr>
            <w:tcW w:w="4889" w:type="dxa"/>
          </w:tcPr>
          <w:p w14:paraId="06C4BA0A" w14:textId="77777777" w:rsidR="007B6EB2" w:rsidRDefault="007B6EB2" w:rsidP="00EE1E64">
            <w:pPr>
              <w:spacing w:line="360" w:lineRule="auto"/>
            </w:pPr>
          </w:p>
        </w:tc>
      </w:tr>
      <w:tr w:rsidR="00817F62" w14:paraId="0460A831" w14:textId="77777777" w:rsidTr="006959E1">
        <w:tc>
          <w:tcPr>
            <w:tcW w:w="4889" w:type="dxa"/>
          </w:tcPr>
          <w:p w14:paraId="5EBEB2E7" w14:textId="77777777" w:rsidR="00817F62" w:rsidRDefault="00817F62" w:rsidP="006959E1">
            <w:pPr>
              <w:spacing w:line="360" w:lineRule="auto"/>
            </w:pPr>
            <w:r>
              <w:t>Estremi dell’eventuale autorizzazione rilasciata dal Sindaco</w:t>
            </w:r>
          </w:p>
        </w:tc>
        <w:tc>
          <w:tcPr>
            <w:tcW w:w="4889" w:type="dxa"/>
          </w:tcPr>
          <w:p w14:paraId="54E23038" w14:textId="77777777" w:rsidR="00817F62" w:rsidRDefault="00817F62" w:rsidP="006959E1">
            <w:pPr>
              <w:spacing w:line="360" w:lineRule="auto"/>
            </w:pPr>
          </w:p>
        </w:tc>
      </w:tr>
      <w:tr w:rsidR="007B6EB2" w14:paraId="31094A4C" w14:textId="77777777" w:rsidTr="007B6EB2">
        <w:tc>
          <w:tcPr>
            <w:tcW w:w="4889" w:type="dxa"/>
          </w:tcPr>
          <w:p w14:paraId="0B211D18" w14:textId="77777777" w:rsidR="007B6EB2" w:rsidRDefault="007B6EB2" w:rsidP="00EE1E64">
            <w:pPr>
              <w:spacing w:line="360" w:lineRule="auto"/>
            </w:pPr>
            <w:r>
              <w:t>Numero</w:t>
            </w:r>
            <w:r w:rsidR="00817F62">
              <w:t>/i</w:t>
            </w:r>
            <w:r>
              <w:t xml:space="preserve"> telefonici </w:t>
            </w:r>
            <w:r w:rsidR="00817F62">
              <w:t xml:space="preserve">da </w:t>
            </w:r>
            <w:r>
              <w:t xml:space="preserve">contattare durante tutta </w:t>
            </w:r>
            <w:r w:rsidR="00BA0223">
              <w:t>la durata del campo in caso di segnalazioni</w:t>
            </w:r>
          </w:p>
        </w:tc>
        <w:tc>
          <w:tcPr>
            <w:tcW w:w="4889" w:type="dxa"/>
          </w:tcPr>
          <w:p w14:paraId="1065EB87" w14:textId="77777777" w:rsidR="007B6EB2" w:rsidRDefault="007B6EB2" w:rsidP="00EE1E64">
            <w:pPr>
              <w:spacing w:line="360" w:lineRule="auto"/>
            </w:pPr>
          </w:p>
        </w:tc>
      </w:tr>
      <w:tr w:rsidR="00817F62" w14:paraId="22B92E7B" w14:textId="77777777" w:rsidTr="006959E1">
        <w:tc>
          <w:tcPr>
            <w:tcW w:w="4889" w:type="dxa"/>
          </w:tcPr>
          <w:p w14:paraId="4C741E8C" w14:textId="77777777" w:rsidR="00817F62" w:rsidRDefault="00817F62" w:rsidP="006959E1">
            <w:pPr>
              <w:spacing w:line="360" w:lineRule="auto"/>
            </w:pPr>
            <w:r>
              <w:t xml:space="preserve">Coordinata del punto in cui verrà acceso il fuoco di bivacco </w:t>
            </w:r>
            <w:r w:rsidRPr="00817F62">
              <w:rPr>
                <w:i/>
              </w:rPr>
              <w:t>(se disponibile)</w:t>
            </w:r>
          </w:p>
        </w:tc>
        <w:tc>
          <w:tcPr>
            <w:tcW w:w="4889" w:type="dxa"/>
          </w:tcPr>
          <w:p w14:paraId="1DC4D201" w14:textId="77777777" w:rsidR="00817F62" w:rsidRDefault="00817F62" w:rsidP="006959E1">
            <w:pPr>
              <w:spacing w:line="360" w:lineRule="auto"/>
            </w:pPr>
          </w:p>
        </w:tc>
      </w:tr>
      <w:tr w:rsidR="007B6EB2" w14:paraId="327D88A0" w14:textId="77777777" w:rsidTr="007B6EB2">
        <w:tc>
          <w:tcPr>
            <w:tcW w:w="4889" w:type="dxa"/>
          </w:tcPr>
          <w:p w14:paraId="3538EE6A" w14:textId="77777777" w:rsidR="007B6EB2" w:rsidRDefault="00BA0223" w:rsidP="00EE1E64">
            <w:pPr>
              <w:spacing w:line="360" w:lineRule="auto"/>
            </w:pPr>
            <w:r>
              <w:t>Orario di accensione d</w:t>
            </w:r>
            <w:r w:rsidR="00817F62">
              <w:t xml:space="preserve">el </w:t>
            </w:r>
            <w:r>
              <w:t>fuoco serale di bivacco</w:t>
            </w:r>
          </w:p>
          <w:p w14:paraId="641F2828" w14:textId="77777777" w:rsidR="00817F62" w:rsidRDefault="00817F62" w:rsidP="00EE1E64">
            <w:pPr>
              <w:spacing w:line="360" w:lineRule="auto"/>
            </w:pPr>
            <w:r>
              <w:t>(inizio e termine)</w:t>
            </w:r>
          </w:p>
        </w:tc>
        <w:tc>
          <w:tcPr>
            <w:tcW w:w="4889" w:type="dxa"/>
          </w:tcPr>
          <w:p w14:paraId="1A546398" w14:textId="77777777" w:rsidR="007B6EB2" w:rsidRDefault="007B6EB2" w:rsidP="00EE1E64">
            <w:pPr>
              <w:spacing w:line="360" w:lineRule="auto"/>
            </w:pPr>
          </w:p>
        </w:tc>
      </w:tr>
      <w:tr w:rsidR="00817F62" w14:paraId="5261621F" w14:textId="77777777" w:rsidTr="006959E1">
        <w:tc>
          <w:tcPr>
            <w:tcW w:w="4889" w:type="dxa"/>
          </w:tcPr>
          <w:p w14:paraId="14EF23C4" w14:textId="77777777" w:rsidR="00817F62" w:rsidRDefault="00817F62" w:rsidP="006959E1">
            <w:pPr>
              <w:spacing w:line="360" w:lineRule="auto"/>
            </w:pPr>
            <w:r>
              <w:t>Numero di fuochi per la preparazione delle vivande e orario di accensione (inizio e termine)</w:t>
            </w:r>
          </w:p>
        </w:tc>
        <w:tc>
          <w:tcPr>
            <w:tcW w:w="4889" w:type="dxa"/>
          </w:tcPr>
          <w:p w14:paraId="353BCE2D" w14:textId="77777777" w:rsidR="00817F62" w:rsidRDefault="00817F62" w:rsidP="006959E1">
            <w:pPr>
              <w:spacing w:line="360" w:lineRule="auto"/>
            </w:pPr>
          </w:p>
        </w:tc>
      </w:tr>
      <w:tr w:rsidR="00EC0C1D" w14:paraId="480D217A" w14:textId="77777777" w:rsidTr="007B6EB2">
        <w:tc>
          <w:tcPr>
            <w:tcW w:w="4889" w:type="dxa"/>
          </w:tcPr>
          <w:p w14:paraId="7CFE2DED" w14:textId="77777777" w:rsidR="00EC0C1D" w:rsidRDefault="00EC0C1D" w:rsidP="00EE1E64">
            <w:pPr>
              <w:spacing w:line="360" w:lineRule="auto"/>
            </w:pPr>
            <w:r>
              <w:t xml:space="preserve">Altre informazioni ritenute utili </w:t>
            </w:r>
          </w:p>
          <w:p w14:paraId="3E34E82A" w14:textId="77777777" w:rsidR="00817F62" w:rsidRDefault="00817F62" w:rsidP="00EE1E64">
            <w:pPr>
              <w:spacing w:line="360" w:lineRule="auto"/>
            </w:pPr>
          </w:p>
        </w:tc>
        <w:tc>
          <w:tcPr>
            <w:tcW w:w="4889" w:type="dxa"/>
          </w:tcPr>
          <w:p w14:paraId="0EBB71E5" w14:textId="77777777" w:rsidR="00EC0C1D" w:rsidRDefault="00EC0C1D" w:rsidP="00EE1E64">
            <w:pPr>
              <w:spacing w:line="360" w:lineRule="auto"/>
            </w:pPr>
          </w:p>
        </w:tc>
      </w:tr>
    </w:tbl>
    <w:p w14:paraId="3ACA2381" w14:textId="77777777" w:rsidR="007B6EB2" w:rsidRPr="00F23A17" w:rsidRDefault="007B6EB2" w:rsidP="00817F62">
      <w:pPr>
        <w:spacing w:line="360" w:lineRule="auto"/>
        <w:rPr>
          <w:sz w:val="2"/>
          <w:szCs w:val="2"/>
        </w:rPr>
      </w:pPr>
    </w:p>
    <w:sectPr w:rsidR="007B6EB2" w:rsidRPr="00F23A17" w:rsidSect="00F23A1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E64"/>
    <w:rsid w:val="00001FE5"/>
    <w:rsid w:val="000021C6"/>
    <w:rsid w:val="00002B9A"/>
    <w:rsid w:val="00003666"/>
    <w:rsid w:val="000053BD"/>
    <w:rsid w:val="0000619D"/>
    <w:rsid w:val="00006CB2"/>
    <w:rsid w:val="00011213"/>
    <w:rsid w:val="0001316C"/>
    <w:rsid w:val="00013267"/>
    <w:rsid w:val="000147D8"/>
    <w:rsid w:val="000204D6"/>
    <w:rsid w:val="00020E28"/>
    <w:rsid w:val="0002277C"/>
    <w:rsid w:val="00024688"/>
    <w:rsid w:val="00024D61"/>
    <w:rsid w:val="000250CE"/>
    <w:rsid w:val="00025679"/>
    <w:rsid w:val="0003163A"/>
    <w:rsid w:val="00034692"/>
    <w:rsid w:val="00035844"/>
    <w:rsid w:val="00036C63"/>
    <w:rsid w:val="000375E2"/>
    <w:rsid w:val="00042195"/>
    <w:rsid w:val="00042EEC"/>
    <w:rsid w:val="000453D4"/>
    <w:rsid w:val="000505FE"/>
    <w:rsid w:val="00050731"/>
    <w:rsid w:val="00051086"/>
    <w:rsid w:val="00051164"/>
    <w:rsid w:val="00054DC4"/>
    <w:rsid w:val="00056457"/>
    <w:rsid w:val="000568D8"/>
    <w:rsid w:val="00057897"/>
    <w:rsid w:val="000607F7"/>
    <w:rsid w:val="00061996"/>
    <w:rsid w:val="00062748"/>
    <w:rsid w:val="00064197"/>
    <w:rsid w:val="00065A46"/>
    <w:rsid w:val="00065FAB"/>
    <w:rsid w:val="00066079"/>
    <w:rsid w:val="00066D14"/>
    <w:rsid w:val="00067DB8"/>
    <w:rsid w:val="00070057"/>
    <w:rsid w:val="00070271"/>
    <w:rsid w:val="00070B55"/>
    <w:rsid w:val="000734FF"/>
    <w:rsid w:val="00075642"/>
    <w:rsid w:val="00077C4F"/>
    <w:rsid w:val="00080887"/>
    <w:rsid w:val="00083B45"/>
    <w:rsid w:val="00086E98"/>
    <w:rsid w:val="00086F1C"/>
    <w:rsid w:val="0009106D"/>
    <w:rsid w:val="00091D94"/>
    <w:rsid w:val="00096205"/>
    <w:rsid w:val="000A5B8A"/>
    <w:rsid w:val="000A6FD5"/>
    <w:rsid w:val="000A749B"/>
    <w:rsid w:val="000B0376"/>
    <w:rsid w:val="000B2229"/>
    <w:rsid w:val="000B2AAA"/>
    <w:rsid w:val="000B44A6"/>
    <w:rsid w:val="000B46E6"/>
    <w:rsid w:val="000B4883"/>
    <w:rsid w:val="000B5F32"/>
    <w:rsid w:val="000B6058"/>
    <w:rsid w:val="000B7E41"/>
    <w:rsid w:val="000C08ED"/>
    <w:rsid w:val="000C2746"/>
    <w:rsid w:val="000C37D0"/>
    <w:rsid w:val="000C3E3B"/>
    <w:rsid w:val="000C44ED"/>
    <w:rsid w:val="000C4583"/>
    <w:rsid w:val="000C51B1"/>
    <w:rsid w:val="000C5D9D"/>
    <w:rsid w:val="000C6482"/>
    <w:rsid w:val="000C6E35"/>
    <w:rsid w:val="000C7F9B"/>
    <w:rsid w:val="000D0737"/>
    <w:rsid w:val="000D1C57"/>
    <w:rsid w:val="000D27BC"/>
    <w:rsid w:val="000D5DFE"/>
    <w:rsid w:val="000D7DB6"/>
    <w:rsid w:val="000E17D9"/>
    <w:rsid w:val="000E49E6"/>
    <w:rsid w:val="000E5246"/>
    <w:rsid w:val="000F0989"/>
    <w:rsid w:val="000F1E1D"/>
    <w:rsid w:val="000F1E60"/>
    <w:rsid w:val="000F2BE6"/>
    <w:rsid w:val="000F2CC3"/>
    <w:rsid w:val="000F368C"/>
    <w:rsid w:val="000F450F"/>
    <w:rsid w:val="000F6826"/>
    <w:rsid w:val="00101A76"/>
    <w:rsid w:val="00104B98"/>
    <w:rsid w:val="00105E0D"/>
    <w:rsid w:val="0010687B"/>
    <w:rsid w:val="0010688F"/>
    <w:rsid w:val="00110514"/>
    <w:rsid w:val="00110F55"/>
    <w:rsid w:val="001137FD"/>
    <w:rsid w:val="00115496"/>
    <w:rsid w:val="0011589D"/>
    <w:rsid w:val="00120435"/>
    <w:rsid w:val="00124BD8"/>
    <w:rsid w:val="0012785D"/>
    <w:rsid w:val="00130D4A"/>
    <w:rsid w:val="00131A5A"/>
    <w:rsid w:val="0013203C"/>
    <w:rsid w:val="0013323B"/>
    <w:rsid w:val="00134247"/>
    <w:rsid w:val="0013509A"/>
    <w:rsid w:val="001352B7"/>
    <w:rsid w:val="00136E49"/>
    <w:rsid w:val="00136FED"/>
    <w:rsid w:val="00140C6F"/>
    <w:rsid w:val="00141BAC"/>
    <w:rsid w:val="0014315E"/>
    <w:rsid w:val="00145F2C"/>
    <w:rsid w:val="00151848"/>
    <w:rsid w:val="00152740"/>
    <w:rsid w:val="00152A04"/>
    <w:rsid w:val="00152B7B"/>
    <w:rsid w:val="00153D1D"/>
    <w:rsid w:val="001570E3"/>
    <w:rsid w:val="00157E8F"/>
    <w:rsid w:val="00161D39"/>
    <w:rsid w:val="00162F45"/>
    <w:rsid w:val="00163316"/>
    <w:rsid w:val="00164EF8"/>
    <w:rsid w:val="00167564"/>
    <w:rsid w:val="00170752"/>
    <w:rsid w:val="0017090B"/>
    <w:rsid w:val="00172443"/>
    <w:rsid w:val="00175D3A"/>
    <w:rsid w:val="001800DA"/>
    <w:rsid w:val="00180B19"/>
    <w:rsid w:val="001819BE"/>
    <w:rsid w:val="00181B87"/>
    <w:rsid w:val="00185088"/>
    <w:rsid w:val="001868BB"/>
    <w:rsid w:val="0019213F"/>
    <w:rsid w:val="00193335"/>
    <w:rsid w:val="001952CD"/>
    <w:rsid w:val="001961D6"/>
    <w:rsid w:val="00196333"/>
    <w:rsid w:val="001A3ADE"/>
    <w:rsid w:val="001A4A80"/>
    <w:rsid w:val="001A61C6"/>
    <w:rsid w:val="001A71FF"/>
    <w:rsid w:val="001A7A78"/>
    <w:rsid w:val="001B1A79"/>
    <w:rsid w:val="001B1B59"/>
    <w:rsid w:val="001B2DC9"/>
    <w:rsid w:val="001B5C5C"/>
    <w:rsid w:val="001C2386"/>
    <w:rsid w:val="001C2E28"/>
    <w:rsid w:val="001C4F32"/>
    <w:rsid w:val="001C7BD2"/>
    <w:rsid w:val="001D0C41"/>
    <w:rsid w:val="001D16E2"/>
    <w:rsid w:val="001D1F42"/>
    <w:rsid w:val="001D6C7A"/>
    <w:rsid w:val="001E1ACF"/>
    <w:rsid w:val="001E3469"/>
    <w:rsid w:val="001E354E"/>
    <w:rsid w:val="001E4E11"/>
    <w:rsid w:val="001E4F27"/>
    <w:rsid w:val="001F0239"/>
    <w:rsid w:val="001F0CFA"/>
    <w:rsid w:val="001F108C"/>
    <w:rsid w:val="001F12E3"/>
    <w:rsid w:val="001F2834"/>
    <w:rsid w:val="001F3872"/>
    <w:rsid w:val="001F4139"/>
    <w:rsid w:val="001F4395"/>
    <w:rsid w:val="001F5809"/>
    <w:rsid w:val="001F6F31"/>
    <w:rsid w:val="001F771F"/>
    <w:rsid w:val="00200054"/>
    <w:rsid w:val="0020462D"/>
    <w:rsid w:val="00204CDC"/>
    <w:rsid w:val="00205F36"/>
    <w:rsid w:val="0021058A"/>
    <w:rsid w:val="00212598"/>
    <w:rsid w:val="00214316"/>
    <w:rsid w:val="002175D7"/>
    <w:rsid w:val="0022065E"/>
    <w:rsid w:val="00220770"/>
    <w:rsid w:val="00220DC5"/>
    <w:rsid w:val="002214EE"/>
    <w:rsid w:val="00221609"/>
    <w:rsid w:val="00221B53"/>
    <w:rsid w:val="00224734"/>
    <w:rsid w:val="00226C6F"/>
    <w:rsid w:val="0022794C"/>
    <w:rsid w:val="00230411"/>
    <w:rsid w:val="0023114F"/>
    <w:rsid w:val="002343DA"/>
    <w:rsid w:val="002357D3"/>
    <w:rsid w:val="00236050"/>
    <w:rsid w:val="00236066"/>
    <w:rsid w:val="0023702F"/>
    <w:rsid w:val="002408AE"/>
    <w:rsid w:val="0024116B"/>
    <w:rsid w:val="002421BC"/>
    <w:rsid w:val="002513D8"/>
    <w:rsid w:val="002555C8"/>
    <w:rsid w:val="0025678F"/>
    <w:rsid w:val="00256E06"/>
    <w:rsid w:val="00257D09"/>
    <w:rsid w:val="00261416"/>
    <w:rsid w:val="00263B3B"/>
    <w:rsid w:val="00266AAF"/>
    <w:rsid w:val="00266D5E"/>
    <w:rsid w:val="00270A62"/>
    <w:rsid w:val="0027133C"/>
    <w:rsid w:val="00271688"/>
    <w:rsid w:val="00271693"/>
    <w:rsid w:val="00271FC3"/>
    <w:rsid w:val="002722E6"/>
    <w:rsid w:val="00272972"/>
    <w:rsid w:val="00272A4C"/>
    <w:rsid w:val="00273E69"/>
    <w:rsid w:val="00274AE7"/>
    <w:rsid w:val="0027535C"/>
    <w:rsid w:val="0027555A"/>
    <w:rsid w:val="0028000C"/>
    <w:rsid w:val="00284D88"/>
    <w:rsid w:val="002870E2"/>
    <w:rsid w:val="00287391"/>
    <w:rsid w:val="00293224"/>
    <w:rsid w:val="002A04CA"/>
    <w:rsid w:val="002A463B"/>
    <w:rsid w:val="002A466F"/>
    <w:rsid w:val="002A4B07"/>
    <w:rsid w:val="002A6B81"/>
    <w:rsid w:val="002A6FB9"/>
    <w:rsid w:val="002A7224"/>
    <w:rsid w:val="002B20C4"/>
    <w:rsid w:val="002B273B"/>
    <w:rsid w:val="002B3EDE"/>
    <w:rsid w:val="002B6E80"/>
    <w:rsid w:val="002B75C9"/>
    <w:rsid w:val="002C4548"/>
    <w:rsid w:val="002C53D2"/>
    <w:rsid w:val="002C54D8"/>
    <w:rsid w:val="002C6456"/>
    <w:rsid w:val="002C6506"/>
    <w:rsid w:val="002D0F06"/>
    <w:rsid w:val="002D3F39"/>
    <w:rsid w:val="002E1546"/>
    <w:rsid w:val="002E2275"/>
    <w:rsid w:val="002E3B0D"/>
    <w:rsid w:val="002E3B46"/>
    <w:rsid w:val="002E509B"/>
    <w:rsid w:val="002E5E4D"/>
    <w:rsid w:val="002E702E"/>
    <w:rsid w:val="002E77D8"/>
    <w:rsid w:val="002F2D39"/>
    <w:rsid w:val="00300922"/>
    <w:rsid w:val="0030096D"/>
    <w:rsid w:val="0030267C"/>
    <w:rsid w:val="00302989"/>
    <w:rsid w:val="003036BB"/>
    <w:rsid w:val="003046EA"/>
    <w:rsid w:val="00304AA5"/>
    <w:rsid w:val="003060F4"/>
    <w:rsid w:val="0030761D"/>
    <w:rsid w:val="0031011D"/>
    <w:rsid w:val="00311692"/>
    <w:rsid w:val="00313580"/>
    <w:rsid w:val="00314338"/>
    <w:rsid w:val="003143BC"/>
    <w:rsid w:val="00314A7A"/>
    <w:rsid w:val="0031758E"/>
    <w:rsid w:val="00320921"/>
    <w:rsid w:val="00320DF0"/>
    <w:rsid w:val="00324889"/>
    <w:rsid w:val="00324D8B"/>
    <w:rsid w:val="00325B9D"/>
    <w:rsid w:val="0033077A"/>
    <w:rsid w:val="003340EA"/>
    <w:rsid w:val="0033576E"/>
    <w:rsid w:val="00335935"/>
    <w:rsid w:val="0033614E"/>
    <w:rsid w:val="003369E6"/>
    <w:rsid w:val="00337934"/>
    <w:rsid w:val="003404C3"/>
    <w:rsid w:val="00340AE5"/>
    <w:rsid w:val="00342C4C"/>
    <w:rsid w:val="0034343F"/>
    <w:rsid w:val="00343B5A"/>
    <w:rsid w:val="003460C0"/>
    <w:rsid w:val="0034626B"/>
    <w:rsid w:val="00346954"/>
    <w:rsid w:val="00346C3D"/>
    <w:rsid w:val="0034765E"/>
    <w:rsid w:val="00350BC9"/>
    <w:rsid w:val="00353482"/>
    <w:rsid w:val="003554D8"/>
    <w:rsid w:val="00356407"/>
    <w:rsid w:val="00364538"/>
    <w:rsid w:val="00365480"/>
    <w:rsid w:val="003671D1"/>
    <w:rsid w:val="0037286C"/>
    <w:rsid w:val="00372F11"/>
    <w:rsid w:val="0037593E"/>
    <w:rsid w:val="00376334"/>
    <w:rsid w:val="00380F26"/>
    <w:rsid w:val="00383877"/>
    <w:rsid w:val="00385118"/>
    <w:rsid w:val="00385973"/>
    <w:rsid w:val="00385986"/>
    <w:rsid w:val="00386C27"/>
    <w:rsid w:val="00386C7E"/>
    <w:rsid w:val="00387657"/>
    <w:rsid w:val="00387B6A"/>
    <w:rsid w:val="003906C0"/>
    <w:rsid w:val="0039083D"/>
    <w:rsid w:val="00391B08"/>
    <w:rsid w:val="00391EFF"/>
    <w:rsid w:val="003923F9"/>
    <w:rsid w:val="003936D5"/>
    <w:rsid w:val="00397B48"/>
    <w:rsid w:val="003A208C"/>
    <w:rsid w:val="003A3C14"/>
    <w:rsid w:val="003A3CA2"/>
    <w:rsid w:val="003A58CD"/>
    <w:rsid w:val="003A5EE8"/>
    <w:rsid w:val="003B011A"/>
    <w:rsid w:val="003B078D"/>
    <w:rsid w:val="003B16D5"/>
    <w:rsid w:val="003B23C6"/>
    <w:rsid w:val="003B28ED"/>
    <w:rsid w:val="003C02D8"/>
    <w:rsid w:val="003C06CD"/>
    <w:rsid w:val="003C0781"/>
    <w:rsid w:val="003C208E"/>
    <w:rsid w:val="003C2BF1"/>
    <w:rsid w:val="003C2DB8"/>
    <w:rsid w:val="003C2F25"/>
    <w:rsid w:val="003C63FA"/>
    <w:rsid w:val="003D4032"/>
    <w:rsid w:val="003D46C0"/>
    <w:rsid w:val="003E0260"/>
    <w:rsid w:val="003E036F"/>
    <w:rsid w:val="003E09CC"/>
    <w:rsid w:val="003E228A"/>
    <w:rsid w:val="003E2BF8"/>
    <w:rsid w:val="003E5042"/>
    <w:rsid w:val="003E6843"/>
    <w:rsid w:val="003E7692"/>
    <w:rsid w:val="003F00A9"/>
    <w:rsid w:val="003F18BA"/>
    <w:rsid w:val="003F4DD5"/>
    <w:rsid w:val="003F5CCF"/>
    <w:rsid w:val="003F6B60"/>
    <w:rsid w:val="003F7372"/>
    <w:rsid w:val="00400EE8"/>
    <w:rsid w:val="00401B47"/>
    <w:rsid w:val="0040267A"/>
    <w:rsid w:val="00403519"/>
    <w:rsid w:val="0040471E"/>
    <w:rsid w:val="00404C7D"/>
    <w:rsid w:val="00405E28"/>
    <w:rsid w:val="00407186"/>
    <w:rsid w:val="00407EB4"/>
    <w:rsid w:val="00411067"/>
    <w:rsid w:val="004115C8"/>
    <w:rsid w:val="004117BF"/>
    <w:rsid w:val="00411E18"/>
    <w:rsid w:val="0041222B"/>
    <w:rsid w:val="00421575"/>
    <w:rsid w:val="00425501"/>
    <w:rsid w:val="00425D38"/>
    <w:rsid w:val="00426B1B"/>
    <w:rsid w:val="00430DE8"/>
    <w:rsid w:val="00431BAE"/>
    <w:rsid w:val="00435D4A"/>
    <w:rsid w:val="004378FE"/>
    <w:rsid w:val="00441C82"/>
    <w:rsid w:val="00442AA0"/>
    <w:rsid w:val="00442E83"/>
    <w:rsid w:val="004435FF"/>
    <w:rsid w:val="00444FB6"/>
    <w:rsid w:val="00445A22"/>
    <w:rsid w:val="00445B92"/>
    <w:rsid w:val="004468D1"/>
    <w:rsid w:val="004469DA"/>
    <w:rsid w:val="0045083A"/>
    <w:rsid w:val="004532F2"/>
    <w:rsid w:val="00456533"/>
    <w:rsid w:val="0045777F"/>
    <w:rsid w:val="00460C0D"/>
    <w:rsid w:val="00462457"/>
    <w:rsid w:val="00462C07"/>
    <w:rsid w:val="004631EF"/>
    <w:rsid w:val="00463EA4"/>
    <w:rsid w:val="00470CBA"/>
    <w:rsid w:val="004714B4"/>
    <w:rsid w:val="00471B94"/>
    <w:rsid w:val="004729FB"/>
    <w:rsid w:val="00474F65"/>
    <w:rsid w:val="00475F41"/>
    <w:rsid w:val="0047746D"/>
    <w:rsid w:val="00480E9A"/>
    <w:rsid w:val="004810A1"/>
    <w:rsid w:val="00481351"/>
    <w:rsid w:val="00482C09"/>
    <w:rsid w:val="004848F1"/>
    <w:rsid w:val="00484D65"/>
    <w:rsid w:val="00485E9F"/>
    <w:rsid w:val="00486763"/>
    <w:rsid w:val="0049095C"/>
    <w:rsid w:val="00490A6B"/>
    <w:rsid w:val="004930DB"/>
    <w:rsid w:val="004939BB"/>
    <w:rsid w:val="0049589E"/>
    <w:rsid w:val="00495D60"/>
    <w:rsid w:val="0049649B"/>
    <w:rsid w:val="004966FD"/>
    <w:rsid w:val="004A0D6E"/>
    <w:rsid w:val="004A2444"/>
    <w:rsid w:val="004A4135"/>
    <w:rsid w:val="004A58FF"/>
    <w:rsid w:val="004A5D1C"/>
    <w:rsid w:val="004B070A"/>
    <w:rsid w:val="004B083B"/>
    <w:rsid w:val="004B125C"/>
    <w:rsid w:val="004B1270"/>
    <w:rsid w:val="004B23B8"/>
    <w:rsid w:val="004B300E"/>
    <w:rsid w:val="004B3B83"/>
    <w:rsid w:val="004B3E18"/>
    <w:rsid w:val="004B5897"/>
    <w:rsid w:val="004B60D1"/>
    <w:rsid w:val="004B6662"/>
    <w:rsid w:val="004B72B2"/>
    <w:rsid w:val="004B72DF"/>
    <w:rsid w:val="004C171C"/>
    <w:rsid w:val="004C1BCB"/>
    <w:rsid w:val="004C6AC7"/>
    <w:rsid w:val="004D1C42"/>
    <w:rsid w:val="004D4D95"/>
    <w:rsid w:val="004D5ABA"/>
    <w:rsid w:val="004D6656"/>
    <w:rsid w:val="004E1B30"/>
    <w:rsid w:val="004E27B6"/>
    <w:rsid w:val="004F284E"/>
    <w:rsid w:val="004F414E"/>
    <w:rsid w:val="004F4516"/>
    <w:rsid w:val="004F5A95"/>
    <w:rsid w:val="004F5D1C"/>
    <w:rsid w:val="004F6223"/>
    <w:rsid w:val="00500C96"/>
    <w:rsid w:val="0050266A"/>
    <w:rsid w:val="00503460"/>
    <w:rsid w:val="00503F33"/>
    <w:rsid w:val="00506803"/>
    <w:rsid w:val="00506876"/>
    <w:rsid w:val="00507BA0"/>
    <w:rsid w:val="00511663"/>
    <w:rsid w:val="005147EE"/>
    <w:rsid w:val="00515167"/>
    <w:rsid w:val="00515C9F"/>
    <w:rsid w:val="0052195A"/>
    <w:rsid w:val="005219CB"/>
    <w:rsid w:val="00521B16"/>
    <w:rsid w:val="005228F7"/>
    <w:rsid w:val="0052348D"/>
    <w:rsid w:val="00526863"/>
    <w:rsid w:val="0052698D"/>
    <w:rsid w:val="00530A61"/>
    <w:rsid w:val="00530E8B"/>
    <w:rsid w:val="00531956"/>
    <w:rsid w:val="0053347B"/>
    <w:rsid w:val="005340C6"/>
    <w:rsid w:val="00534524"/>
    <w:rsid w:val="00534688"/>
    <w:rsid w:val="00535D10"/>
    <w:rsid w:val="005366B0"/>
    <w:rsid w:val="00536ADE"/>
    <w:rsid w:val="005474B6"/>
    <w:rsid w:val="00550687"/>
    <w:rsid w:val="00550D0B"/>
    <w:rsid w:val="005529DD"/>
    <w:rsid w:val="0055330A"/>
    <w:rsid w:val="00553CB8"/>
    <w:rsid w:val="00553CF5"/>
    <w:rsid w:val="00554618"/>
    <w:rsid w:val="00564238"/>
    <w:rsid w:val="005648E9"/>
    <w:rsid w:val="00566308"/>
    <w:rsid w:val="00572114"/>
    <w:rsid w:val="00572160"/>
    <w:rsid w:val="005735AC"/>
    <w:rsid w:val="00573B92"/>
    <w:rsid w:val="00574C8A"/>
    <w:rsid w:val="00575BBE"/>
    <w:rsid w:val="005760B2"/>
    <w:rsid w:val="005817EC"/>
    <w:rsid w:val="00582D90"/>
    <w:rsid w:val="005833FB"/>
    <w:rsid w:val="00583F33"/>
    <w:rsid w:val="005843DD"/>
    <w:rsid w:val="00585B33"/>
    <w:rsid w:val="00585C2D"/>
    <w:rsid w:val="005874BC"/>
    <w:rsid w:val="00591863"/>
    <w:rsid w:val="005926A3"/>
    <w:rsid w:val="00593936"/>
    <w:rsid w:val="00594132"/>
    <w:rsid w:val="005A4A69"/>
    <w:rsid w:val="005B0135"/>
    <w:rsid w:val="005B2EE0"/>
    <w:rsid w:val="005B5C13"/>
    <w:rsid w:val="005B65A4"/>
    <w:rsid w:val="005B6CC5"/>
    <w:rsid w:val="005B7331"/>
    <w:rsid w:val="005C062B"/>
    <w:rsid w:val="005C1F10"/>
    <w:rsid w:val="005C2CAF"/>
    <w:rsid w:val="005C3B85"/>
    <w:rsid w:val="005C5004"/>
    <w:rsid w:val="005C686C"/>
    <w:rsid w:val="005C7ED3"/>
    <w:rsid w:val="005D2065"/>
    <w:rsid w:val="005D4065"/>
    <w:rsid w:val="005D65F9"/>
    <w:rsid w:val="005D664A"/>
    <w:rsid w:val="005D6E41"/>
    <w:rsid w:val="005E0F01"/>
    <w:rsid w:val="005E20E3"/>
    <w:rsid w:val="005E2735"/>
    <w:rsid w:val="005E2BC8"/>
    <w:rsid w:val="005E3D54"/>
    <w:rsid w:val="005E5032"/>
    <w:rsid w:val="005E6AE0"/>
    <w:rsid w:val="005F6185"/>
    <w:rsid w:val="005F6EA3"/>
    <w:rsid w:val="00600847"/>
    <w:rsid w:val="00601481"/>
    <w:rsid w:val="00603421"/>
    <w:rsid w:val="00603843"/>
    <w:rsid w:val="00604442"/>
    <w:rsid w:val="006048A2"/>
    <w:rsid w:val="00607DE0"/>
    <w:rsid w:val="0061067C"/>
    <w:rsid w:val="00610A31"/>
    <w:rsid w:val="0061336A"/>
    <w:rsid w:val="00620739"/>
    <w:rsid w:val="0062370B"/>
    <w:rsid w:val="00624AC9"/>
    <w:rsid w:val="00626D70"/>
    <w:rsid w:val="00630EA1"/>
    <w:rsid w:val="006314EA"/>
    <w:rsid w:val="00635E02"/>
    <w:rsid w:val="00636F96"/>
    <w:rsid w:val="00637326"/>
    <w:rsid w:val="006401F7"/>
    <w:rsid w:val="00642418"/>
    <w:rsid w:val="00643B4A"/>
    <w:rsid w:val="0064464E"/>
    <w:rsid w:val="00645218"/>
    <w:rsid w:val="006465F9"/>
    <w:rsid w:val="00647E37"/>
    <w:rsid w:val="0065553D"/>
    <w:rsid w:val="00656333"/>
    <w:rsid w:val="00660788"/>
    <w:rsid w:val="00660CEE"/>
    <w:rsid w:val="0066214C"/>
    <w:rsid w:val="00662716"/>
    <w:rsid w:val="00662DEF"/>
    <w:rsid w:val="00663131"/>
    <w:rsid w:val="00663379"/>
    <w:rsid w:val="00665B83"/>
    <w:rsid w:val="006665CB"/>
    <w:rsid w:val="0067076A"/>
    <w:rsid w:val="00670C48"/>
    <w:rsid w:val="00671BBB"/>
    <w:rsid w:val="00675EAD"/>
    <w:rsid w:val="006761BE"/>
    <w:rsid w:val="00677DE5"/>
    <w:rsid w:val="00681E8A"/>
    <w:rsid w:val="006836EB"/>
    <w:rsid w:val="006857AB"/>
    <w:rsid w:val="00685E7C"/>
    <w:rsid w:val="00686B2B"/>
    <w:rsid w:val="00695749"/>
    <w:rsid w:val="00695842"/>
    <w:rsid w:val="006959E1"/>
    <w:rsid w:val="006A0146"/>
    <w:rsid w:val="006A0AF3"/>
    <w:rsid w:val="006A4E59"/>
    <w:rsid w:val="006A6546"/>
    <w:rsid w:val="006A71EF"/>
    <w:rsid w:val="006A76D9"/>
    <w:rsid w:val="006B36BF"/>
    <w:rsid w:val="006B4371"/>
    <w:rsid w:val="006B585F"/>
    <w:rsid w:val="006B7B98"/>
    <w:rsid w:val="006B7ECB"/>
    <w:rsid w:val="006C160A"/>
    <w:rsid w:val="006C24B5"/>
    <w:rsid w:val="006C510A"/>
    <w:rsid w:val="006D08E5"/>
    <w:rsid w:val="006D0C73"/>
    <w:rsid w:val="006D1327"/>
    <w:rsid w:val="006D2F3A"/>
    <w:rsid w:val="006D394D"/>
    <w:rsid w:val="006D3B8C"/>
    <w:rsid w:val="006D5F72"/>
    <w:rsid w:val="006D6EDE"/>
    <w:rsid w:val="006D7755"/>
    <w:rsid w:val="006D7CB1"/>
    <w:rsid w:val="006E0185"/>
    <w:rsid w:val="006E05F6"/>
    <w:rsid w:val="006E0A80"/>
    <w:rsid w:val="006E1513"/>
    <w:rsid w:val="006E1C3B"/>
    <w:rsid w:val="006E27B9"/>
    <w:rsid w:val="006E299F"/>
    <w:rsid w:val="006E4C8F"/>
    <w:rsid w:val="006E5D6B"/>
    <w:rsid w:val="006E6D0E"/>
    <w:rsid w:val="006E6E2C"/>
    <w:rsid w:val="006F03DB"/>
    <w:rsid w:val="006F0D16"/>
    <w:rsid w:val="006F2468"/>
    <w:rsid w:val="006F2F3C"/>
    <w:rsid w:val="006F3B65"/>
    <w:rsid w:val="006F4DCD"/>
    <w:rsid w:val="006F5DA7"/>
    <w:rsid w:val="006F73B5"/>
    <w:rsid w:val="006F74EA"/>
    <w:rsid w:val="007030E5"/>
    <w:rsid w:val="0070490A"/>
    <w:rsid w:val="00704BB8"/>
    <w:rsid w:val="00705444"/>
    <w:rsid w:val="00707A27"/>
    <w:rsid w:val="007115C1"/>
    <w:rsid w:val="0071197C"/>
    <w:rsid w:val="00711CE8"/>
    <w:rsid w:val="007143E7"/>
    <w:rsid w:val="0071496C"/>
    <w:rsid w:val="00714A07"/>
    <w:rsid w:val="00716077"/>
    <w:rsid w:val="00720E67"/>
    <w:rsid w:val="00722D3E"/>
    <w:rsid w:val="00722F14"/>
    <w:rsid w:val="0073066C"/>
    <w:rsid w:val="00735058"/>
    <w:rsid w:val="0073523D"/>
    <w:rsid w:val="007354C3"/>
    <w:rsid w:val="00736E5F"/>
    <w:rsid w:val="00736EDD"/>
    <w:rsid w:val="00740A12"/>
    <w:rsid w:val="00741093"/>
    <w:rsid w:val="0074642E"/>
    <w:rsid w:val="007500A0"/>
    <w:rsid w:val="007545A6"/>
    <w:rsid w:val="00754B8D"/>
    <w:rsid w:val="00754BE3"/>
    <w:rsid w:val="00755C0A"/>
    <w:rsid w:val="00756DC8"/>
    <w:rsid w:val="0075750B"/>
    <w:rsid w:val="007618AB"/>
    <w:rsid w:val="00763422"/>
    <w:rsid w:val="0076550E"/>
    <w:rsid w:val="007657B4"/>
    <w:rsid w:val="00765FDB"/>
    <w:rsid w:val="00770966"/>
    <w:rsid w:val="00770B5C"/>
    <w:rsid w:val="00770CEF"/>
    <w:rsid w:val="00771753"/>
    <w:rsid w:val="007733F5"/>
    <w:rsid w:val="007737F5"/>
    <w:rsid w:val="0077396F"/>
    <w:rsid w:val="007739FB"/>
    <w:rsid w:val="0077411C"/>
    <w:rsid w:val="00777D39"/>
    <w:rsid w:val="00780A45"/>
    <w:rsid w:val="00781C94"/>
    <w:rsid w:val="00782F74"/>
    <w:rsid w:val="00783B09"/>
    <w:rsid w:val="00783BF0"/>
    <w:rsid w:val="00783E9E"/>
    <w:rsid w:val="00790BD3"/>
    <w:rsid w:val="00797DF0"/>
    <w:rsid w:val="007A0060"/>
    <w:rsid w:val="007A00B0"/>
    <w:rsid w:val="007A036C"/>
    <w:rsid w:val="007A19D9"/>
    <w:rsid w:val="007A21A6"/>
    <w:rsid w:val="007A3AFD"/>
    <w:rsid w:val="007A52AB"/>
    <w:rsid w:val="007B0D6E"/>
    <w:rsid w:val="007B190B"/>
    <w:rsid w:val="007B1C35"/>
    <w:rsid w:val="007B1DA3"/>
    <w:rsid w:val="007B2870"/>
    <w:rsid w:val="007B4FCA"/>
    <w:rsid w:val="007B5CB2"/>
    <w:rsid w:val="007B674D"/>
    <w:rsid w:val="007B6EB2"/>
    <w:rsid w:val="007C014A"/>
    <w:rsid w:val="007C0A56"/>
    <w:rsid w:val="007C0CC3"/>
    <w:rsid w:val="007C169E"/>
    <w:rsid w:val="007C2B01"/>
    <w:rsid w:val="007C2C91"/>
    <w:rsid w:val="007C619A"/>
    <w:rsid w:val="007C73C4"/>
    <w:rsid w:val="007D0AE4"/>
    <w:rsid w:val="007D1FE6"/>
    <w:rsid w:val="007D45D3"/>
    <w:rsid w:val="007D4B79"/>
    <w:rsid w:val="007D5FA4"/>
    <w:rsid w:val="007D7295"/>
    <w:rsid w:val="007E076A"/>
    <w:rsid w:val="007E22E3"/>
    <w:rsid w:val="007E271B"/>
    <w:rsid w:val="007E2787"/>
    <w:rsid w:val="007E35E5"/>
    <w:rsid w:val="007E4EE4"/>
    <w:rsid w:val="007E5C24"/>
    <w:rsid w:val="007F00B6"/>
    <w:rsid w:val="007F03BF"/>
    <w:rsid w:val="007F314A"/>
    <w:rsid w:val="007F41BD"/>
    <w:rsid w:val="007F4298"/>
    <w:rsid w:val="007F6E4F"/>
    <w:rsid w:val="007F72D9"/>
    <w:rsid w:val="008015AC"/>
    <w:rsid w:val="00801A6C"/>
    <w:rsid w:val="00802DE2"/>
    <w:rsid w:val="008059DF"/>
    <w:rsid w:val="00806039"/>
    <w:rsid w:val="00806BE6"/>
    <w:rsid w:val="00806D88"/>
    <w:rsid w:val="00811005"/>
    <w:rsid w:val="00813155"/>
    <w:rsid w:val="00813902"/>
    <w:rsid w:val="0081412A"/>
    <w:rsid w:val="00816E04"/>
    <w:rsid w:val="008175F8"/>
    <w:rsid w:val="00817F62"/>
    <w:rsid w:val="00820C1F"/>
    <w:rsid w:val="0082392B"/>
    <w:rsid w:val="008250C1"/>
    <w:rsid w:val="00825C79"/>
    <w:rsid w:val="0082764F"/>
    <w:rsid w:val="008308D1"/>
    <w:rsid w:val="00832650"/>
    <w:rsid w:val="00832DA2"/>
    <w:rsid w:val="00832F26"/>
    <w:rsid w:val="008365EB"/>
    <w:rsid w:val="0084038C"/>
    <w:rsid w:val="00840D69"/>
    <w:rsid w:val="008419F5"/>
    <w:rsid w:val="00843F23"/>
    <w:rsid w:val="008447AE"/>
    <w:rsid w:val="00845ED1"/>
    <w:rsid w:val="00846229"/>
    <w:rsid w:val="00847DDB"/>
    <w:rsid w:val="008500D9"/>
    <w:rsid w:val="008533D6"/>
    <w:rsid w:val="0085490E"/>
    <w:rsid w:val="00855EE6"/>
    <w:rsid w:val="00855F64"/>
    <w:rsid w:val="00856B7C"/>
    <w:rsid w:val="00863456"/>
    <w:rsid w:val="00864563"/>
    <w:rsid w:val="00864CD5"/>
    <w:rsid w:val="008665E8"/>
    <w:rsid w:val="00866672"/>
    <w:rsid w:val="00867E26"/>
    <w:rsid w:val="00871154"/>
    <w:rsid w:val="00871671"/>
    <w:rsid w:val="00871A84"/>
    <w:rsid w:val="00872E6D"/>
    <w:rsid w:val="00872E9C"/>
    <w:rsid w:val="00873120"/>
    <w:rsid w:val="00874CE5"/>
    <w:rsid w:val="0087626E"/>
    <w:rsid w:val="00881279"/>
    <w:rsid w:val="0088731F"/>
    <w:rsid w:val="00887AB5"/>
    <w:rsid w:val="00892AEB"/>
    <w:rsid w:val="00893B26"/>
    <w:rsid w:val="008A0635"/>
    <w:rsid w:val="008A279D"/>
    <w:rsid w:val="008A49AE"/>
    <w:rsid w:val="008A5DB1"/>
    <w:rsid w:val="008A6976"/>
    <w:rsid w:val="008B01A2"/>
    <w:rsid w:val="008B1012"/>
    <w:rsid w:val="008B60A2"/>
    <w:rsid w:val="008B6A74"/>
    <w:rsid w:val="008B6DE4"/>
    <w:rsid w:val="008B75E7"/>
    <w:rsid w:val="008B797B"/>
    <w:rsid w:val="008B7D1E"/>
    <w:rsid w:val="008C06F8"/>
    <w:rsid w:val="008C5830"/>
    <w:rsid w:val="008D06C4"/>
    <w:rsid w:val="008D7004"/>
    <w:rsid w:val="008D74A7"/>
    <w:rsid w:val="008D7A36"/>
    <w:rsid w:val="008E24D8"/>
    <w:rsid w:val="008E4919"/>
    <w:rsid w:val="008E54ED"/>
    <w:rsid w:val="008E5AE0"/>
    <w:rsid w:val="008E6C1B"/>
    <w:rsid w:val="008E6CA0"/>
    <w:rsid w:val="008E7962"/>
    <w:rsid w:val="008F05DF"/>
    <w:rsid w:val="008F1145"/>
    <w:rsid w:val="008F1FF8"/>
    <w:rsid w:val="008F3134"/>
    <w:rsid w:val="008F5072"/>
    <w:rsid w:val="008F50DB"/>
    <w:rsid w:val="008F549C"/>
    <w:rsid w:val="00900159"/>
    <w:rsid w:val="00901002"/>
    <w:rsid w:val="009024F0"/>
    <w:rsid w:val="00902AD4"/>
    <w:rsid w:val="00906FCC"/>
    <w:rsid w:val="00907B8E"/>
    <w:rsid w:val="00911093"/>
    <w:rsid w:val="00911CB3"/>
    <w:rsid w:val="00915D68"/>
    <w:rsid w:val="00917DCB"/>
    <w:rsid w:val="00920159"/>
    <w:rsid w:val="00920A93"/>
    <w:rsid w:val="0092276A"/>
    <w:rsid w:val="00923BEC"/>
    <w:rsid w:val="0092466D"/>
    <w:rsid w:val="009251ED"/>
    <w:rsid w:val="009253BB"/>
    <w:rsid w:val="00932E5F"/>
    <w:rsid w:val="00932ED9"/>
    <w:rsid w:val="009335E5"/>
    <w:rsid w:val="009337AF"/>
    <w:rsid w:val="00933CDD"/>
    <w:rsid w:val="0093468C"/>
    <w:rsid w:val="00934D3E"/>
    <w:rsid w:val="00935B34"/>
    <w:rsid w:val="009360F7"/>
    <w:rsid w:val="009378AF"/>
    <w:rsid w:val="009423B1"/>
    <w:rsid w:val="00943494"/>
    <w:rsid w:val="00943C9B"/>
    <w:rsid w:val="009449C6"/>
    <w:rsid w:val="009457AA"/>
    <w:rsid w:val="009457F7"/>
    <w:rsid w:val="009473D3"/>
    <w:rsid w:val="009475B4"/>
    <w:rsid w:val="009477C2"/>
    <w:rsid w:val="0095148D"/>
    <w:rsid w:val="00952F96"/>
    <w:rsid w:val="00953C06"/>
    <w:rsid w:val="0095475E"/>
    <w:rsid w:val="00954DBC"/>
    <w:rsid w:val="00955164"/>
    <w:rsid w:val="009561BE"/>
    <w:rsid w:val="009604F5"/>
    <w:rsid w:val="00960762"/>
    <w:rsid w:val="00961CA3"/>
    <w:rsid w:val="00962AA7"/>
    <w:rsid w:val="00963E24"/>
    <w:rsid w:val="0096450B"/>
    <w:rsid w:val="00964E76"/>
    <w:rsid w:val="00966FA5"/>
    <w:rsid w:val="00967A66"/>
    <w:rsid w:val="00967EAE"/>
    <w:rsid w:val="00967FB1"/>
    <w:rsid w:val="00973763"/>
    <w:rsid w:val="0097521E"/>
    <w:rsid w:val="00975D34"/>
    <w:rsid w:val="00976784"/>
    <w:rsid w:val="00976E6C"/>
    <w:rsid w:val="009804C3"/>
    <w:rsid w:val="0098311B"/>
    <w:rsid w:val="00985082"/>
    <w:rsid w:val="00985BCD"/>
    <w:rsid w:val="00986A1E"/>
    <w:rsid w:val="00986F36"/>
    <w:rsid w:val="00987330"/>
    <w:rsid w:val="009921CB"/>
    <w:rsid w:val="009930BC"/>
    <w:rsid w:val="009933EF"/>
    <w:rsid w:val="00994E75"/>
    <w:rsid w:val="00995622"/>
    <w:rsid w:val="0099604B"/>
    <w:rsid w:val="009971CB"/>
    <w:rsid w:val="009976EC"/>
    <w:rsid w:val="00997BEB"/>
    <w:rsid w:val="009A0F6A"/>
    <w:rsid w:val="009A2C6C"/>
    <w:rsid w:val="009A4256"/>
    <w:rsid w:val="009A46D1"/>
    <w:rsid w:val="009A4E5C"/>
    <w:rsid w:val="009A4EDC"/>
    <w:rsid w:val="009A54C7"/>
    <w:rsid w:val="009A6830"/>
    <w:rsid w:val="009A6A51"/>
    <w:rsid w:val="009B2759"/>
    <w:rsid w:val="009B5740"/>
    <w:rsid w:val="009B6B04"/>
    <w:rsid w:val="009B72BC"/>
    <w:rsid w:val="009C288E"/>
    <w:rsid w:val="009C54B8"/>
    <w:rsid w:val="009C6CF3"/>
    <w:rsid w:val="009D1D27"/>
    <w:rsid w:val="009D23F2"/>
    <w:rsid w:val="009D5BC9"/>
    <w:rsid w:val="009D7FE1"/>
    <w:rsid w:val="009E4161"/>
    <w:rsid w:val="009E4509"/>
    <w:rsid w:val="009E4997"/>
    <w:rsid w:val="009E5B8E"/>
    <w:rsid w:val="009E6E59"/>
    <w:rsid w:val="009E7A35"/>
    <w:rsid w:val="009E7F14"/>
    <w:rsid w:val="009F279C"/>
    <w:rsid w:val="009F3A45"/>
    <w:rsid w:val="009F527D"/>
    <w:rsid w:val="009F6E7A"/>
    <w:rsid w:val="00A002E1"/>
    <w:rsid w:val="00A00849"/>
    <w:rsid w:val="00A012CD"/>
    <w:rsid w:val="00A014C5"/>
    <w:rsid w:val="00A01AA8"/>
    <w:rsid w:val="00A05625"/>
    <w:rsid w:val="00A061F4"/>
    <w:rsid w:val="00A06808"/>
    <w:rsid w:val="00A06AFB"/>
    <w:rsid w:val="00A10176"/>
    <w:rsid w:val="00A11285"/>
    <w:rsid w:val="00A13251"/>
    <w:rsid w:val="00A143AB"/>
    <w:rsid w:val="00A14AA1"/>
    <w:rsid w:val="00A14B3D"/>
    <w:rsid w:val="00A14FE2"/>
    <w:rsid w:val="00A158EE"/>
    <w:rsid w:val="00A15BC0"/>
    <w:rsid w:val="00A16620"/>
    <w:rsid w:val="00A16BA4"/>
    <w:rsid w:val="00A23735"/>
    <w:rsid w:val="00A263B3"/>
    <w:rsid w:val="00A26E16"/>
    <w:rsid w:val="00A34740"/>
    <w:rsid w:val="00A34954"/>
    <w:rsid w:val="00A353BA"/>
    <w:rsid w:val="00A36562"/>
    <w:rsid w:val="00A36C2F"/>
    <w:rsid w:val="00A41159"/>
    <w:rsid w:val="00A41343"/>
    <w:rsid w:val="00A41366"/>
    <w:rsid w:val="00A43B25"/>
    <w:rsid w:val="00A45204"/>
    <w:rsid w:val="00A45BCC"/>
    <w:rsid w:val="00A519D5"/>
    <w:rsid w:val="00A52F53"/>
    <w:rsid w:val="00A53D06"/>
    <w:rsid w:val="00A53FC4"/>
    <w:rsid w:val="00A579B4"/>
    <w:rsid w:val="00A579DF"/>
    <w:rsid w:val="00A642E4"/>
    <w:rsid w:val="00A64FF7"/>
    <w:rsid w:val="00A672A7"/>
    <w:rsid w:val="00A7293B"/>
    <w:rsid w:val="00A734FA"/>
    <w:rsid w:val="00A7407B"/>
    <w:rsid w:val="00A74765"/>
    <w:rsid w:val="00A83FB3"/>
    <w:rsid w:val="00A86F9D"/>
    <w:rsid w:val="00A9368E"/>
    <w:rsid w:val="00A93E4B"/>
    <w:rsid w:val="00A9436A"/>
    <w:rsid w:val="00A944A4"/>
    <w:rsid w:val="00A94644"/>
    <w:rsid w:val="00A94E91"/>
    <w:rsid w:val="00A96D0A"/>
    <w:rsid w:val="00A96F07"/>
    <w:rsid w:val="00A97B97"/>
    <w:rsid w:val="00AA191D"/>
    <w:rsid w:val="00AA24BD"/>
    <w:rsid w:val="00AA3640"/>
    <w:rsid w:val="00AA60CA"/>
    <w:rsid w:val="00AA73A9"/>
    <w:rsid w:val="00AA7651"/>
    <w:rsid w:val="00AB0544"/>
    <w:rsid w:val="00AB16E3"/>
    <w:rsid w:val="00AB3F45"/>
    <w:rsid w:val="00AB7A80"/>
    <w:rsid w:val="00AC042B"/>
    <w:rsid w:val="00AC12FC"/>
    <w:rsid w:val="00AC5653"/>
    <w:rsid w:val="00AC652D"/>
    <w:rsid w:val="00AC7FB0"/>
    <w:rsid w:val="00AD219C"/>
    <w:rsid w:val="00AD6804"/>
    <w:rsid w:val="00AE00E5"/>
    <w:rsid w:val="00AE0FFE"/>
    <w:rsid w:val="00AE18D0"/>
    <w:rsid w:val="00AE235A"/>
    <w:rsid w:val="00AE2CBF"/>
    <w:rsid w:val="00AE393A"/>
    <w:rsid w:val="00AE4264"/>
    <w:rsid w:val="00AE4610"/>
    <w:rsid w:val="00AE60D2"/>
    <w:rsid w:val="00AF0F32"/>
    <w:rsid w:val="00AF1EB0"/>
    <w:rsid w:val="00AF3005"/>
    <w:rsid w:val="00AF319A"/>
    <w:rsid w:val="00AF39B0"/>
    <w:rsid w:val="00AF5EBD"/>
    <w:rsid w:val="00B0146B"/>
    <w:rsid w:val="00B016EF"/>
    <w:rsid w:val="00B01ACF"/>
    <w:rsid w:val="00B027C5"/>
    <w:rsid w:val="00B02B0F"/>
    <w:rsid w:val="00B03D52"/>
    <w:rsid w:val="00B0582F"/>
    <w:rsid w:val="00B0650C"/>
    <w:rsid w:val="00B06D21"/>
    <w:rsid w:val="00B0755A"/>
    <w:rsid w:val="00B077E8"/>
    <w:rsid w:val="00B1029A"/>
    <w:rsid w:val="00B17D9F"/>
    <w:rsid w:val="00B240C5"/>
    <w:rsid w:val="00B25750"/>
    <w:rsid w:val="00B26C3E"/>
    <w:rsid w:val="00B26DAB"/>
    <w:rsid w:val="00B27858"/>
    <w:rsid w:val="00B30A16"/>
    <w:rsid w:val="00B3266B"/>
    <w:rsid w:val="00B3276F"/>
    <w:rsid w:val="00B35127"/>
    <w:rsid w:val="00B3720C"/>
    <w:rsid w:val="00B419EA"/>
    <w:rsid w:val="00B44443"/>
    <w:rsid w:val="00B46E04"/>
    <w:rsid w:val="00B475DD"/>
    <w:rsid w:val="00B51D45"/>
    <w:rsid w:val="00B569E8"/>
    <w:rsid w:val="00B56A23"/>
    <w:rsid w:val="00B56A8B"/>
    <w:rsid w:val="00B57A45"/>
    <w:rsid w:val="00B601C9"/>
    <w:rsid w:val="00B61E5A"/>
    <w:rsid w:val="00B64174"/>
    <w:rsid w:val="00B64531"/>
    <w:rsid w:val="00B67070"/>
    <w:rsid w:val="00B70286"/>
    <w:rsid w:val="00B70DBD"/>
    <w:rsid w:val="00B72761"/>
    <w:rsid w:val="00B72F9E"/>
    <w:rsid w:val="00B7480C"/>
    <w:rsid w:val="00B74A6B"/>
    <w:rsid w:val="00B74ACB"/>
    <w:rsid w:val="00B76FA4"/>
    <w:rsid w:val="00B77ED7"/>
    <w:rsid w:val="00B80B7C"/>
    <w:rsid w:val="00B80EB7"/>
    <w:rsid w:val="00B82881"/>
    <w:rsid w:val="00B862EE"/>
    <w:rsid w:val="00B8712B"/>
    <w:rsid w:val="00B875C2"/>
    <w:rsid w:val="00B90375"/>
    <w:rsid w:val="00B942D5"/>
    <w:rsid w:val="00B95EBA"/>
    <w:rsid w:val="00B969DF"/>
    <w:rsid w:val="00BA0223"/>
    <w:rsid w:val="00BA0546"/>
    <w:rsid w:val="00BA0768"/>
    <w:rsid w:val="00BA18B4"/>
    <w:rsid w:val="00BA324D"/>
    <w:rsid w:val="00BA762E"/>
    <w:rsid w:val="00BA7C83"/>
    <w:rsid w:val="00BB44E6"/>
    <w:rsid w:val="00BB488D"/>
    <w:rsid w:val="00BB617D"/>
    <w:rsid w:val="00BB73DA"/>
    <w:rsid w:val="00BB7695"/>
    <w:rsid w:val="00BC17B9"/>
    <w:rsid w:val="00BC21E2"/>
    <w:rsid w:val="00BC22A9"/>
    <w:rsid w:val="00BC2CE0"/>
    <w:rsid w:val="00BC313C"/>
    <w:rsid w:val="00BC3608"/>
    <w:rsid w:val="00BC62A9"/>
    <w:rsid w:val="00BC6BAB"/>
    <w:rsid w:val="00BC6C8E"/>
    <w:rsid w:val="00BC7DDB"/>
    <w:rsid w:val="00BD1647"/>
    <w:rsid w:val="00BD3F83"/>
    <w:rsid w:val="00BD4844"/>
    <w:rsid w:val="00BD53F1"/>
    <w:rsid w:val="00BE3044"/>
    <w:rsid w:val="00BE3E7E"/>
    <w:rsid w:val="00BE40BD"/>
    <w:rsid w:val="00BE606E"/>
    <w:rsid w:val="00BF03BF"/>
    <w:rsid w:val="00BF0E19"/>
    <w:rsid w:val="00BF0F14"/>
    <w:rsid w:val="00BF19BE"/>
    <w:rsid w:val="00BF5E75"/>
    <w:rsid w:val="00BF6D7E"/>
    <w:rsid w:val="00BF725C"/>
    <w:rsid w:val="00BF75DF"/>
    <w:rsid w:val="00C00EA7"/>
    <w:rsid w:val="00C01AF2"/>
    <w:rsid w:val="00C03FAF"/>
    <w:rsid w:val="00C04EC3"/>
    <w:rsid w:val="00C11691"/>
    <w:rsid w:val="00C130BF"/>
    <w:rsid w:val="00C14880"/>
    <w:rsid w:val="00C14A03"/>
    <w:rsid w:val="00C1648B"/>
    <w:rsid w:val="00C17916"/>
    <w:rsid w:val="00C17EF1"/>
    <w:rsid w:val="00C21189"/>
    <w:rsid w:val="00C25335"/>
    <w:rsid w:val="00C33AC2"/>
    <w:rsid w:val="00C33B05"/>
    <w:rsid w:val="00C35FED"/>
    <w:rsid w:val="00C366D4"/>
    <w:rsid w:val="00C37273"/>
    <w:rsid w:val="00C403D7"/>
    <w:rsid w:val="00C416C0"/>
    <w:rsid w:val="00C4339F"/>
    <w:rsid w:val="00C43FE5"/>
    <w:rsid w:val="00C4453C"/>
    <w:rsid w:val="00C446FB"/>
    <w:rsid w:val="00C44FB0"/>
    <w:rsid w:val="00C461C0"/>
    <w:rsid w:val="00C46352"/>
    <w:rsid w:val="00C47A52"/>
    <w:rsid w:val="00C5002E"/>
    <w:rsid w:val="00C51908"/>
    <w:rsid w:val="00C54120"/>
    <w:rsid w:val="00C545B7"/>
    <w:rsid w:val="00C55825"/>
    <w:rsid w:val="00C55C50"/>
    <w:rsid w:val="00C55E4B"/>
    <w:rsid w:val="00C6027D"/>
    <w:rsid w:val="00C60AB1"/>
    <w:rsid w:val="00C61F13"/>
    <w:rsid w:val="00C63E3C"/>
    <w:rsid w:val="00C64CD6"/>
    <w:rsid w:val="00C67097"/>
    <w:rsid w:val="00C67E3B"/>
    <w:rsid w:val="00C70046"/>
    <w:rsid w:val="00C70F3B"/>
    <w:rsid w:val="00C71492"/>
    <w:rsid w:val="00C7279B"/>
    <w:rsid w:val="00C7461F"/>
    <w:rsid w:val="00C7618E"/>
    <w:rsid w:val="00C770C3"/>
    <w:rsid w:val="00C813B0"/>
    <w:rsid w:val="00C81D7D"/>
    <w:rsid w:val="00C82473"/>
    <w:rsid w:val="00C8765D"/>
    <w:rsid w:val="00C87744"/>
    <w:rsid w:val="00C8797B"/>
    <w:rsid w:val="00C928FA"/>
    <w:rsid w:val="00C94BD5"/>
    <w:rsid w:val="00C9776C"/>
    <w:rsid w:val="00CA1B84"/>
    <w:rsid w:val="00CA3585"/>
    <w:rsid w:val="00CA39FB"/>
    <w:rsid w:val="00CA3AB2"/>
    <w:rsid w:val="00CA5579"/>
    <w:rsid w:val="00CA597F"/>
    <w:rsid w:val="00CA617F"/>
    <w:rsid w:val="00CA6853"/>
    <w:rsid w:val="00CB152A"/>
    <w:rsid w:val="00CB19C3"/>
    <w:rsid w:val="00CB222E"/>
    <w:rsid w:val="00CB2D4E"/>
    <w:rsid w:val="00CB30CD"/>
    <w:rsid w:val="00CB4E22"/>
    <w:rsid w:val="00CB5592"/>
    <w:rsid w:val="00CC252F"/>
    <w:rsid w:val="00CC2E7B"/>
    <w:rsid w:val="00CC4804"/>
    <w:rsid w:val="00CC67B5"/>
    <w:rsid w:val="00CD29A3"/>
    <w:rsid w:val="00CD31BF"/>
    <w:rsid w:val="00CD3A18"/>
    <w:rsid w:val="00CD3B4D"/>
    <w:rsid w:val="00CD5A2C"/>
    <w:rsid w:val="00CD749C"/>
    <w:rsid w:val="00CD7E3B"/>
    <w:rsid w:val="00CD7FC7"/>
    <w:rsid w:val="00CE1688"/>
    <w:rsid w:val="00CE192E"/>
    <w:rsid w:val="00CE36E9"/>
    <w:rsid w:val="00CE57E0"/>
    <w:rsid w:val="00CE5C12"/>
    <w:rsid w:val="00CE6284"/>
    <w:rsid w:val="00CF0E7B"/>
    <w:rsid w:val="00CF10D7"/>
    <w:rsid w:val="00CF3B58"/>
    <w:rsid w:val="00CF56B0"/>
    <w:rsid w:val="00CF5807"/>
    <w:rsid w:val="00CF582B"/>
    <w:rsid w:val="00CF77F9"/>
    <w:rsid w:val="00D03CA7"/>
    <w:rsid w:val="00D05F50"/>
    <w:rsid w:val="00D06192"/>
    <w:rsid w:val="00D067E3"/>
    <w:rsid w:val="00D102C2"/>
    <w:rsid w:val="00D14C87"/>
    <w:rsid w:val="00D150F1"/>
    <w:rsid w:val="00D15161"/>
    <w:rsid w:val="00D173D6"/>
    <w:rsid w:val="00D22C54"/>
    <w:rsid w:val="00D23CB5"/>
    <w:rsid w:val="00D2474D"/>
    <w:rsid w:val="00D24E0D"/>
    <w:rsid w:val="00D26803"/>
    <w:rsid w:val="00D31CC3"/>
    <w:rsid w:val="00D324C2"/>
    <w:rsid w:val="00D34361"/>
    <w:rsid w:val="00D355B5"/>
    <w:rsid w:val="00D35B27"/>
    <w:rsid w:val="00D3753A"/>
    <w:rsid w:val="00D40633"/>
    <w:rsid w:val="00D41FAC"/>
    <w:rsid w:val="00D44C50"/>
    <w:rsid w:val="00D50931"/>
    <w:rsid w:val="00D517CC"/>
    <w:rsid w:val="00D5276F"/>
    <w:rsid w:val="00D54932"/>
    <w:rsid w:val="00D5595E"/>
    <w:rsid w:val="00D57C6B"/>
    <w:rsid w:val="00D62904"/>
    <w:rsid w:val="00D67580"/>
    <w:rsid w:val="00D70AC8"/>
    <w:rsid w:val="00D73578"/>
    <w:rsid w:val="00D74798"/>
    <w:rsid w:val="00D75E33"/>
    <w:rsid w:val="00D81F46"/>
    <w:rsid w:val="00D82AF8"/>
    <w:rsid w:val="00D83939"/>
    <w:rsid w:val="00D842AD"/>
    <w:rsid w:val="00D8464B"/>
    <w:rsid w:val="00D847B6"/>
    <w:rsid w:val="00D8489D"/>
    <w:rsid w:val="00D84BAC"/>
    <w:rsid w:val="00D86C77"/>
    <w:rsid w:val="00D87610"/>
    <w:rsid w:val="00D91045"/>
    <w:rsid w:val="00D915C8"/>
    <w:rsid w:val="00D9172E"/>
    <w:rsid w:val="00D929AC"/>
    <w:rsid w:val="00D93F1A"/>
    <w:rsid w:val="00D94415"/>
    <w:rsid w:val="00DA03A6"/>
    <w:rsid w:val="00DA3532"/>
    <w:rsid w:val="00DA4998"/>
    <w:rsid w:val="00DA4DF5"/>
    <w:rsid w:val="00DA5D2C"/>
    <w:rsid w:val="00DB2DEA"/>
    <w:rsid w:val="00DB2E21"/>
    <w:rsid w:val="00DB2F77"/>
    <w:rsid w:val="00DB33E9"/>
    <w:rsid w:val="00DB3926"/>
    <w:rsid w:val="00DB4010"/>
    <w:rsid w:val="00DB41C1"/>
    <w:rsid w:val="00DC0893"/>
    <w:rsid w:val="00DC0C9B"/>
    <w:rsid w:val="00DC0F2F"/>
    <w:rsid w:val="00DC1583"/>
    <w:rsid w:val="00DC206B"/>
    <w:rsid w:val="00DD01FB"/>
    <w:rsid w:val="00DD1261"/>
    <w:rsid w:val="00DD1723"/>
    <w:rsid w:val="00DD1AB5"/>
    <w:rsid w:val="00DD2589"/>
    <w:rsid w:val="00DD4127"/>
    <w:rsid w:val="00DD4684"/>
    <w:rsid w:val="00DD4CD5"/>
    <w:rsid w:val="00DD55D4"/>
    <w:rsid w:val="00DD62D0"/>
    <w:rsid w:val="00DE031C"/>
    <w:rsid w:val="00DE0F6A"/>
    <w:rsid w:val="00DE2875"/>
    <w:rsid w:val="00DE2E31"/>
    <w:rsid w:val="00DE3115"/>
    <w:rsid w:val="00DE42FB"/>
    <w:rsid w:val="00DE4C62"/>
    <w:rsid w:val="00DE54CA"/>
    <w:rsid w:val="00DE64DA"/>
    <w:rsid w:val="00DF04E9"/>
    <w:rsid w:val="00DF12BB"/>
    <w:rsid w:val="00DF3CC7"/>
    <w:rsid w:val="00DF4B17"/>
    <w:rsid w:val="00DF5D82"/>
    <w:rsid w:val="00DF5F0E"/>
    <w:rsid w:val="00DF6CE1"/>
    <w:rsid w:val="00E007C1"/>
    <w:rsid w:val="00E007D2"/>
    <w:rsid w:val="00E01715"/>
    <w:rsid w:val="00E034AA"/>
    <w:rsid w:val="00E03C02"/>
    <w:rsid w:val="00E0423D"/>
    <w:rsid w:val="00E04A67"/>
    <w:rsid w:val="00E04BA0"/>
    <w:rsid w:val="00E133FB"/>
    <w:rsid w:val="00E13713"/>
    <w:rsid w:val="00E14AC6"/>
    <w:rsid w:val="00E150FA"/>
    <w:rsid w:val="00E1648C"/>
    <w:rsid w:val="00E17956"/>
    <w:rsid w:val="00E17A68"/>
    <w:rsid w:val="00E20199"/>
    <w:rsid w:val="00E21730"/>
    <w:rsid w:val="00E22808"/>
    <w:rsid w:val="00E30391"/>
    <w:rsid w:val="00E310D0"/>
    <w:rsid w:val="00E32B40"/>
    <w:rsid w:val="00E34365"/>
    <w:rsid w:val="00E350D7"/>
    <w:rsid w:val="00E36DCC"/>
    <w:rsid w:val="00E37397"/>
    <w:rsid w:val="00E409D7"/>
    <w:rsid w:val="00E41303"/>
    <w:rsid w:val="00E42E24"/>
    <w:rsid w:val="00E43F22"/>
    <w:rsid w:val="00E4457C"/>
    <w:rsid w:val="00E44DE8"/>
    <w:rsid w:val="00E452D1"/>
    <w:rsid w:val="00E468AA"/>
    <w:rsid w:val="00E50498"/>
    <w:rsid w:val="00E56A78"/>
    <w:rsid w:val="00E56B5A"/>
    <w:rsid w:val="00E570C7"/>
    <w:rsid w:val="00E577B2"/>
    <w:rsid w:val="00E57F33"/>
    <w:rsid w:val="00E629C9"/>
    <w:rsid w:val="00E62FAC"/>
    <w:rsid w:val="00E64374"/>
    <w:rsid w:val="00E66242"/>
    <w:rsid w:val="00E67786"/>
    <w:rsid w:val="00E67C78"/>
    <w:rsid w:val="00E71ECF"/>
    <w:rsid w:val="00E723A4"/>
    <w:rsid w:val="00E73291"/>
    <w:rsid w:val="00E74DAB"/>
    <w:rsid w:val="00E76542"/>
    <w:rsid w:val="00E85EE3"/>
    <w:rsid w:val="00E87978"/>
    <w:rsid w:val="00E914D7"/>
    <w:rsid w:val="00E92094"/>
    <w:rsid w:val="00E94858"/>
    <w:rsid w:val="00E95CB3"/>
    <w:rsid w:val="00E97F9F"/>
    <w:rsid w:val="00EA249D"/>
    <w:rsid w:val="00EA3CC4"/>
    <w:rsid w:val="00EA3DA9"/>
    <w:rsid w:val="00EA3F92"/>
    <w:rsid w:val="00EA3FFC"/>
    <w:rsid w:val="00EA4785"/>
    <w:rsid w:val="00EA56B4"/>
    <w:rsid w:val="00EB0CCC"/>
    <w:rsid w:val="00EB0E85"/>
    <w:rsid w:val="00EB1DBF"/>
    <w:rsid w:val="00EB2B9E"/>
    <w:rsid w:val="00EB532A"/>
    <w:rsid w:val="00EB534B"/>
    <w:rsid w:val="00EB56F0"/>
    <w:rsid w:val="00EB676D"/>
    <w:rsid w:val="00EB788C"/>
    <w:rsid w:val="00EC0C1D"/>
    <w:rsid w:val="00EC7793"/>
    <w:rsid w:val="00ED2E9C"/>
    <w:rsid w:val="00ED3632"/>
    <w:rsid w:val="00ED3D65"/>
    <w:rsid w:val="00ED663C"/>
    <w:rsid w:val="00ED6A4B"/>
    <w:rsid w:val="00ED746E"/>
    <w:rsid w:val="00ED7CBE"/>
    <w:rsid w:val="00EE1391"/>
    <w:rsid w:val="00EE1794"/>
    <w:rsid w:val="00EE1E64"/>
    <w:rsid w:val="00EE245D"/>
    <w:rsid w:val="00EE2BF7"/>
    <w:rsid w:val="00EE2F57"/>
    <w:rsid w:val="00EE4C18"/>
    <w:rsid w:val="00EE4F63"/>
    <w:rsid w:val="00EF09EC"/>
    <w:rsid w:val="00EF1BE5"/>
    <w:rsid w:val="00EF23B7"/>
    <w:rsid w:val="00EF2C09"/>
    <w:rsid w:val="00EF2C83"/>
    <w:rsid w:val="00EF4EC9"/>
    <w:rsid w:val="00EF50B7"/>
    <w:rsid w:val="00F03667"/>
    <w:rsid w:val="00F074CD"/>
    <w:rsid w:val="00F07563"/>
    <w:rsid w:val="00F07EFE"/>
    <w:rsid w:val="00F15A7B"/>
    <w:rsid w:val="00F15CB2"/>
    <w:rsid w:val="00F17162"/>
    <w:rsid w:val="00F204F0"/>
    <w:rsid w:val="00F229C6"/>
    <w:rsid w:val="00F233A3"/>
    <w:rsid w:val="00F23A17"/>
    <w:rsid w:val="00F248D4"/>
    <w:rsid w:val="00F25260"/>
    <w:rsid w:val="00F2601B"/>
    <w:rsid w:val="00F2778B"/>
    <w:rsid w:val="00F3524B"/>
    <w:rsid w:val="00F364AD"/>
    <w:rsid w:val="00F3653E"/>
    <w:rsid w:val="00F36B50"/>
    <w:rsid w:val="00F40A47"/>
    <w:rsid w:val="00F40C6F"/>
    <w:rsid w:val="00F412ED"/>
    <w:rsid w:val="00F41BB7"/>
    <w:rsid w:val="00F437F1"/>
    <w:rsid w:val="00F4384B"/>
    <w:rsid w:val="00F4506F"/>
    <w:rsid w:val="00F50186"/>
    <w:rsid w:val="00F50FD5"/>
    <w:rsid w:val="00F518F1"/>
    <w:rsid w:val="00F52082"/>
    <w:rsid w:val="00F52872"/>
    <w:rsid w:val="00F55289"/>
    <w:rsid w:val="00F552B8"/>
    <w:rsid w:val="00F558F2"/>
    <w:rsid w:val="00F5655B"/>
    <w:rsid w:val="00F573A7"/>
    <w:rsid w:val="00F62331"/>
    <w:rsid w:val="00F63191"/>
    <w:rsid w:val="00F64837"/>
    <w:rsid w:val="00F6576C"/>
    <w:rsid w:val="00F65A42"/>
    <w:rsid w:val="00F70D50"/>
    <w:rsid w:val="00F72980"/>
    <w:rsid w:val="00F7398E"/>
    <w:rsid w:val="00F764C6"/>
    <w:rsid w:val="00F77DCD"/>
    <w:rsid w:val="00F77E4C"/>
    <w:rsid w:val="00F77E58"/>
    <w:rsid w:val="00F80FF1"/>
    <w:rsid w:val="00F81EE8"/>
    <w:rsid w:val="00F84102"/>
    <w:rsid w:val="00F8482D"/>
    <w:rsid w:val="00F85070"/>
    <w:rsid w:val="00F864C6"/>
    <w:rsid w:val="00F86E6B"/>
    <w:rsid w:val="00F87E5A"/>
    <w:rsid w:val="00F940F4"/>
    <w:rsid w:val="00F96209"/>
    <w:rsid w:val="00FA04DD"/>
    <w:rsid w:val="00FA11CA"/>
    <w:rsid w:val="00FA1B3A"/>
    <w:rsid w:val="00FA1E01"/>
    <w:rsid w:val="00FA1E2B"/>
    <w:rsid w:val="00FA3888"/>
    <w:rsid w:val="00FB0455"/>
    <w:rsid w:val="00FB2DB4"/>
    <w:rsid w:val="00FB3DBA"/>
    <w:rsid w:val="00FB7676"/>
    <w:rsid w:val="00FB7856"/>
    <w:rsid w:val="00FC2415"/>
    <w:rsid w:val="00FC4FCB"/>
    <w:rsid w:val="00FC6D25"/>
    <w:rsid w:val="00FC7E7C"/>
    <w:rsid w:val="00FD070A"/>
    <w:rsid w:val="00FD0B96"/>
    <w:rsid w:val="00FD2D3F"/>
    <w:rsid w:val="00FD32DE"/>
    <w:rsid w:val="00FD4497"/>
    <w:rsid w:val="00FD7311"/>
    <w:rsid w:val="00FE0188"/>
    <w:rsid w:val="00FE38C7"/>
    <w:rsid w:val="00FE3C4F"/>
    <w:rsid w:val="00FE618C"/>
    <w:rsid w:val="00FE7227"/>
    <w:rsid w:val="00FE7242"/>
    <w:rsid w:val="00FE78D6"/>
    <w:rsid w:val="00FE7AD9"/>
    <w:rsid w:val="00FF0EB6"/>
    <w:rsid w:val="00FF10BF"/>
    <w:rsid w:val="00FF10C2"/>
    <w:rsid w:val="00FF1AD0"/>
    <w:rsid w:val="00FF2B9B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346B9"/>
  <w15:chartTrackingRefBased/>
  <w15:docId w15:val="{9A03E5EF-0FA6-4F2E-A870-E2970F64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E1E64"/>
    <w:rPr>
      <w:color w:val="0000FF"/>
      <w:u w:val="single"/>
    </w:rPr>
  </w:style>
  <w:style w:type="table" w:styleId="Grigliatabella">
    <w:name w:val="Table Grid"/>
    <w:basedOn w:val="Tabellanormale"/>
    <w:rsid w:val="007B6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 LA COMUNICAZIONE DI  FUOCHI CONTROLLATI NELL’AMBITO DI ATTIVITA’ SCOUT IN EMILIA-ROMAGNA AI SENSI DEL PIANO REGIONALE DI PREVISIONE, PREVENZIONE E LOTTA AGLI INCENDI BOSCHIVI DELL’EMILIA-ROMAGNA (ARTICOLO _______)</vt:lpstr>
    </vt:vector>
  </TitlesOfParts>
  <Company>Terzi</Company>
  <LinksUpToDate>false</LinksUpToDate>
  <CharactersWithSpaces>1501</CharactersWithSpaces>
  <SharedDoc>false</SharedDoc>
  <HLinks>
    <vt:vector size="6" baseType="variant">
      <vt:variant>
        <vt:i4>262255</vt:i4>
      </vt:variant>
      <vt:variant>
        <vt:i4>0</vt:i4>
      </vt:variant>
      <vt:variant>
        <vt:i4>0</vt:i4>
      </vt:variant>
      <vt:variant>
        <vt:i4>5</vt:i4>
      </vt:variant>
      <vt:variant>
        <vt:lpwstr>mailto:so.bologna@corpoforestale.it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 LA COMUNICAZIONE DI  FUOCHI CONTROLLATI NELL’AMBITO DI ATTIVITA’ SCOUT IN EMILIA-ROMAGNA AI SENSI DEL PIANO REGIONALE DI PREVISIONE, PREVENZIONE E LOTTA AGLI INCENDI BOSCHIVI DELL’EMILIA-ROMAGNA (ARTICOLO _______)</dc:title>
  <dc:subject/>
  <dc:creator>Terzi</dc:creator>
  <cp:keywords/>
  <dc:description/>
  <cp:lastModifiedBy>Matteo Caselli</cp:lastModifiedBy>
  <cp:revision>2</cp:revision>
  <dcterms:created xsi:type="dcterms:W3CDTF">2024-07-09T15:15:00Z</dcterms:created>
  <dcterms:modified xsi:type="dcterms:W3CDTF">2024-07-09T15:15:00Z</dcterms:modified>
</cp:coreProperties>
</file>